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05AD72" w14:textId="77777777" w:rsidR="003C68D1" w:rsidRDefault="005324DF">
      <w:pPr>
        <w:spacing w:before="240" w:after="160"/>
        <w:rPr>
          <w:rFonts w:ascii="Open Sans" w:eastAsia="Open Sans" w:hAnsi="Open Sans" w:cs="Open Sans"/>
          <w:i/>
          <w:sz w:val="26"/>
          <w:szCs w:val="26"/>
        </w:rPr>
      </w:pPr>
      <w:r>
        <w:rPr>
          <w:rFonts w:ascii="Open Sans" w:eastAsia="Open Sans" w:hAnsi="Open Sans" w:cs="Open Sans"/>
          <w:b/>
          <w:sz w:val="32"/>
          <w:szCs w:val="32"/>
        </w:rPr>
        <w:t>Girls Training Together</w:t>
      </w:r>
    </w:p>
    <w:p w14:paraId="1CDBBAB2" w14:textId="77777777" w:rsidR="003C68D1" w:rsidRDefault="005324DF">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3495EEB2" w14:textId="77777777" w:rsidR="003C68D1" w:rsidRDefault="005324DF">
      <w:pPr>
        <w:spacing w:before="240"/>
        <w:rPr>
          <w:rFonts w:ascii="Open Sans" w:eastAsia="Open Sans" w:hAnsi="Open Sans" w:cs="Open Sans"/>
          <w:b/>
          <w:u w:val="single"/>
        </w:rPr>
      </w:pPr>
      <w:r>
        <w:rPr>
          <w:rFonts w:ascii="Open Sans" w:eastAsia="Open Sans" w:hAnsi="Open Sans" w:cs="Open Sans"/>
          <w:b/>
          <w:u w:val="single"/>
        </w:rPr>
        <w:t>Definitions</w:t>
      </w:r>
    </w:p>
    <w:p w14:paraId="76F2E6B2" w14:textId="77777777" w:rsidR="003C68D1" w:rsidRDefault="005324DF">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5F89382B" w14:textId="77777777" w:rsidR="003C68D1" w:rsidRDefault="005324DF">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2E3CAD0D" w14:textId="77777777" w:rsidR="003C68D1" w:rsidRDefault="005324DF">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68C7A6FC" w14:textId="77777777" w:rsidR="003C68D1" w:rsidRDefault="005324DF">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4E5DF487" w14:textId="77777777" w:rsidR="003C68D1" w:rsidRDefault="005324DF">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Pr>
          <w:rFonts w:ascii="Open Sans" w:eastAsia="Open Sans" w:hAnsi="Open Sans" w:cs="Open Sans"/>
          <w:b/>
        </w:rPr>
        <w:t>Girls Training Together</w:t>
      </w:r>
      <w:r>
        <w:rPr>
          <w:rFonts w:ascii="Open Sans" w:eastAsia="Open Sans" w:hAnsi="Open Sans" w:cs="Open Sans"/>
        </w:rPr>
        <w:t>, hereafter referred to as the Club/Society, or such other name agreed at an AGM or EGM with the approval of the Activities &amp; Opportunities Officer.</w:t>
      </w:r>
    </w:p>
    <w:p w14:paraId="057AB6DD" w14:textId="77777777" w:rsidR="003C68D1" w:rsidRDefault="005324DF">
      <w:pPr>
        <w:spacing w:before="240" w:after="160"/>
        <w:rPr>
          <w:rFonts w:ascii="Open Sans" w:eastAsia="Open Sans" w:hAnsi="Open Sans" w:cs="Open Sans"/>
          <w:b/>
        </w:rPr>
      </w:pPr>
      <w:r>
        <w:rPr>
          <w:rFonts w:ascii="Open Sans" w:eastAsia="Open Sans" w:hAnsi="Open Sans" w:cs="Open Sans"/>
        </w:rPr>
        <w:t xml:space="preserve">1.2 The purpose of the Club/Society is: </w:t>
      </w:r>
      <w:r>
        <w:rPr>
          <w:rFonts w:ascii="Open Sans" w:eastAsia="Open Sans" w:hAnsi="Open Sans" w:cs="Open Sans"/>
          <w:b/>
        </w:rPr>
        <w:t>to provide a safe and inclusive space for girls to try a variety of fitness classes.</w:t>
      </w:r>
    </w:p>
    <w:p w14:paraId="4FC5EB44" w14:textId="77777777" w:rsidR="003C68D1" w:rsidRDefault="005324DF">
      <w:pPr>
        <w:spacing w:before="240" w:after="160"/>
        <w:rPr>
          <w:rFonts w:ascii="Open Sans" w:eastAsia="Open Sans" w:hAnsi="Open Sans" w:cs="Open Sans"/>
          <w:b/>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Pr>
          <w:rFonts w:ascii="Open Sans" w:eastAsia="Open Sans" w:hAnsi="Open Sans" w:cs="Open Sans"/>
          <w:b/>
        </w:rPr>
        <w:t>n/a</w:t>
      </w:r>
    </w:p>
    <w:p w14:paraId="76DF6545" w14:textId="77777777" w:rsidR="003C68D1" w:rsidRDefault="005324DF">
      <w:pPr>
        <w:spacing w:before="240" w:after="160"/>
        <w:rPr>
          <w:rFonts w:ascii="Open Sans" w:eastAsia="Open Sans" w:hAnsi="Open Sans" w:cs="Open Sans"/>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Pr>
          <w:rFonts w:ascii="Open Sans" w:eastAsia="Open Sans" w:hAnsi="Open Sans" w:cs="Open Sans"/>
          <w:b/>
        </w:rPr>
        <w:t>n/a</w:t>
      </w:r>
    </w:p>
    <w:p w14:paraId="733CF289" w14:textId="77777777" w:rsidR="003C68D1" w:rsidRDefault="003C68D1">
      <w:pPr>
        <w:spacing w:before="240"/>
        <w:rPr>
          <w:rFonts w:ascii="Open Sans" w:eastAsia="Open Sans" w:hAnsi="Open Sans" w:cs="Open Sans"/>
          <w:b/>
          <w:u w:val="single"/>
        </w:rPr>
      </w:pPr>
    </w:p>
    <w:p w14:paraId="04317652" w14:textId="77777777" w:rsidR="003C68D1" w:rsidRDefault="005324DF">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7894E7B3" w14:textId="77777777" w:rsidR="003C68D1" w:rsidRDefault="005324DF">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0389BBE9" w14:textId="77777777" w:rsidR="003C68D1" w:rsidRDefault="005324DF">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3C68D1" w14:paraId="0EB8456E"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A931D" w14:textId="77777777" w:rsidR="003C68D1" w:rsidRDefault="005324DF">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EAA597" w14:textId="77777777" w:rsidR="003C68D1" w:rsidRDefault="005324DF">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DF5478" w14:textId="77777777" w:rsidR="003C68D1" w:rsidRDefault="005324DF">
            <w:pPr>
              <w:spacing w:line="240" w:lineRule="auto"/>
              <w:rPr>
                <w:rFonts w:ascii="Open Sans" w:eastAsia="Open Sans" w:hAnsi="Open Sans" w:cs="Open Sans"/>
                <w:b/>
              </w:rPr>
            </w:pPr>
            <w:r>
              <w:rPr>
                <w:rFonts w:ascii="Open Sans" w:eastAsia="Open Sans" w:hAnsi="Open Sans" w:cs="Open Sans"/>
                <w:b/>
              </w:rPr>
              <w:t>Rights</w:t>
            </w:r>
          </w:p>
        </w:tc>
      </w:tr>
      <w:tr w:rsidR="003C68D1" w14:paraId="0F0584D0"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C4B87" w14:textId="77777777" w:rsidR="003C68D1" w:rsidRDefault="005324DF">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FFA4738" w14:textId="77777777" w:rsidR="003C68D1" w:rsidRDefault="005324DF">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F8B0CA2" w14:textId="77777777" w:rsidR="003C68D1" w:rsidRDefault="005324DF">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34705BCC" w14:textId="77777777" w:rsidR="003C68D1" w:rsidRDefault="005324DF">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557E7CBF" w14:textId="77777777" w:rsidR="003C68D1" w:rsidRDefault="005324DF">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70848AD8" w14:textId="77777777" w:rsidR="003C68D1" w:rsidRDefault="005324DF">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27CF6A0B" w14:textId="77777777" w:rsidR="003C68D1" w:rsidRDefault="005324DF">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5B23FF49" w14:textId="77777777" w:rsidR="003C68D1" w:rsidRDefault="005324DF">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3C68D1" w14:paraId="4D134C7E"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C4EB9D" w14:textId="77777777" w:rsidR="003C68D1" w:rsidRDefault="005324DF">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A8FCDE2" w14:textId="77777777" w:rsidR="003C68D1" w:rsidRDefault="005324DF">
            <w:pPr>
              <w:rPr>
                <w:rFonts w:ascii="Open Sans" w:eastAsia="Open Sans" w:hAnsi="Open Sans" w:cs="Open Sans"/>
              </w:rPr>
            </w:pPr>
            <w:r>
              <w:rPr>
                <w:rFonts w:ascii="Open Sans" w:eastAsia="Open Sans" w:hAnsi="Open Sans" w:cs="Open Sans"/>
              </w:rPr>
              <w:t xml:space="preserve">Ex-Officio membership. </w:t>
            </w:r>
          </w:p>
          <w:p w14:paraId="59DA4DDD" w14:textId="77777777" w:rsidR="003C68D1" w:rsidRDefault="005324DF">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6E9ED4E" w14:textId="77777777" w:rsidR="003C68D1" w:rsidRDefault="005324DF">
            <w:pPr>
              <w:numPr>
                <w:ilvl w:val="0"/>
                <w:numId w:val="9"/>
              </w:numPr>
              <w:rPr>
                <w:rFonts w:ascii="Open Sans" w:eastAsia="Open Sans" w:hAnsi="Open Sans" w:cs="Open Sans"/>
              </w:rPr>
            </w:pPr>
            <w:r>
              <w:rPr>
                <w:rFonts w:ascii="Open Sans" w:eastAsia="Open Sans" w:hAnsi="Open Sans" w:cs="Open Sans"/>
              </w:rPr>
              <w:t>To attend all meetings and take part in society activities</w:t>
            </w:r>
          </w:p>
          <w:p w14:paraId="774190E4" w14:textId="77777777" w:rsidR="003C68D1" w:rsidRDefault="005324DF">
            <w:pPr>
              <w:numPr>
                <w:ilvl w:val="0"/>
                <w:numId w:val="9"/>
              </w:numPr>
              <w:rPr>
                <w:rFonts w:ascii="Open Sans" w:eastAsia="Open Sans" w:hAnsi="Open Sans" w:cs="Open Sans"/>
              </w:rPr>
            </w:pPr>
            <w:r>
              <w:rPr>
                <w:rFonts w:ascii="Open Sans" w:eastAsia="Open Sans" w:hAnsi="Open Sans" w:cs="Open Sans"/>
              </w:rPr>
              <w:t>To vote on all questions of policy within the club/society</w:t>
            </w:r>
          </w:p>
          <w:p w14:paraId="29606694" w14:textId="77777777" w:rsidR="003C68D1" w:rsidRDefault="005324DF">
            <w:pPr>
              <w:numPr>
                <w:ilvl w:val="0"/>
                <w:numId w:val="9"/>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724BF6E2" w14:textId="77777777" w:rsidR="003C68D1" w:rsidRDefault="005324DF">
            <w:pPr>
              <w:numPr>
                <w:ilvl w:val="0"/>
                <w:numId w:val="9"/>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674B2201" w14:textId="77777777" w:rsidR="003C68D1" w:rsidRDefault="005324DF">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48645B67" w14:textId="77777777" w:rsidR="003C68D1" w:rsidRDefault="005324DF">
            <w:pPr>
              <w:numPr>
                <w:ilvl w:val="0"/>
                <w:numId w:val="9"/>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3C68D1" w14:paraId="4F25BBE4"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6A61F3" w14:textId="77777777" w:rsidR="003C68D1" w:rsidRDefault="005324DF">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43CA1DD" w14:textId="77777777" w:rsidR="003C68D1" w:rsidRDefault="005324DF">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51A550E" w14:textId="77777777" w:rsidR="003C68D1" w:rsidRDefault="005324DF">
            <w:pPr>
              <w:numPr>
                <w:ilvl w:val="0"/>
                <w:numId w:val="10"/>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1E3DD5A7" w14:textId="77777777" w:rsidR="003C68D1" w:rsidRDefault="005324DF">
            <w:pPr>
              <w:numPr>
                <w:ilvl w:val="0"/>
                <w:numId w:val="10"/>
              </w:numPr>
              <w:rPr>
                <w:rFonts w:ascii="Open Sans" w:eastAsia="Open Sans" w:hAnsi="Open Sans" w:cs="Open Sans"/>
              </w:rPr>
            </w:pPr>
            <w:r>
              <w:rPr>
                <w:rFonts w:ascii="Open Sans" w:eastAsia="Open Sans" w:hAnsi="Open Sans" w:cs="Open Sans"/>
              </w:rPr>
              <w:t>Participants may be charged a fee to take part.</w:t>
            </w:r>
          </w:p>
          <w:p w14:paraId="453A19CC" w14:textId="77777777" w:rsidR="003C68D1" w:rsidRDefault="005324DF">
            <w:pPr>
              <w:numPr>
                <w:ilvl w:val="0"/>
                <w:numId w:val="10"/>
              </w:numPr>
              <w:rPr>
                <w:rFonts w:ascii="Open Sans" w:eastAsia="Open Sans" w:hAnsi="Open Sans" w:cs="Open Sans"/>
              </w:rPr>
            </w:pPr>
            <w:r>
              <w:rPr>
                <w:rFonts w:ascii="Open Sans" w:eastAsia="Open Sans" w:hAnsi="Open Sans" w:cs="Open Sans"/>
              </w:rPr>
              <w:t>Participants do not hold rights under this constitution.</w:t>
            </w:r>
          </w:p>
          <w:p w14:paraId="60FC6E70" w14:textId="77777777" w:rsidR="003C68D1" w:rsidRDefault="003C68D1">
            <w:pPr>
              <w:ind w:left="720"/>
              <w:rPr>
                <w:rFonts w:ascii="Open Sans" w:eastAsia="Open Sans" w:hAnsi="Open Sans" w:cs="Open Sans"/>
              </w:rPr>
            </w:pPr>
          </w:p>
        </w:tc>
      </w:tr>
    </w:tbl>
    <w:p w14:paraId="75A607AC" w14:textId="77777777" w:rsidR="003C68D1" w:rsidRDefault="003C68D1">
      <w:pPr>
        <w:spacing w:before="240"/>
        <w:rPr>
          <w:rFonts w:ascii="Open Sans" w:eastAsia="Open Sans" w:hAnsi="Open Sans" w:cs="Open Sans"/>
          <w:b/>
          <w:u w:val="single"/>
        </w:rPr>
      </w:pPr>
    </w:p>
    <w:p w14:paraId="7D813642" w14:textId="77777777" w:rsidR="003C68D1" w:rsidRDefault="005324DF">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610B8E04" w14:textId="77777777" w:rsidR="003C68D1" w:rsidRDefault="005324DF">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13541C07" w14:textId="77777777" w:rsidR="003C68D1" w:rsidRDefault="005324DF">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1CC3F397" w14:textId="77777777" w:rsidR="003C68D1" w:rsidRDefault="005324DF">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2464A06E" w14:textId="77777777" w:rsidR="003C68D1" w:rsidRDefault="005324DF">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436B54C2" w14:textId="77777777" w:rsidR="003C68D1" w:rsidRDefault="005324DF">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079F642E" w14:textId="77777777" w:rsidR="003C68D1" w:rsidRDefault="005324DF">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08D2FA0D" w14:textId="77777777" w:rsidR="003C68D1" w:rsidRDefault="005324DF">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20CF8730" w14:textId="77777777" w:rsidR="003C68D1" w:rsidRDefault="005324DF">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5481F455" w14:textId="77777777" w:rsidR="003C68D1" w:rsidRDefault="005324DF">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18874E0D" w14:textId="77777777" w:rsidR="003C68D1" w:rsidRDefault="005324DF">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19CA1527" w14:textId="77777777" w:rsidR="003C68D1" w:rsidRDefault="005324DF">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789A3721" w14:textId="77777777" w:rsidR="003C68D1" w:rsidRDefault="005324DF">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4F41F582" w14:textId="77777777" w:rsidR="003C68D1" w:rsidRDefault="005324DF">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3074541E" w14:textId="77777777" w:rsidR="003C68D1" w:rsidRDefault="005324DF">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79CBDF35" w14:textId="77777777" w:rsidR="003C68D1" w:rsidRDefault="005324DF">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1D3EEC11" w14:textId="77777777" w:rsidR="003C68D1" w:rsidRDefault="005324DF">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11F30CBD" w14:textId="77777777" w:rsidR="003C68D1" w:rsidRDefault="005324DF">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343C69DB" w14:textId="77777777" w:rsidR="003C68D1" w:rsidRDefault="005324DF">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0CB5BD12" w14:textId="77777777" w:rsidR="003C68D1" w:rsidRDefault="005324DF">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33230C18" w14:textId="77777777" w:rsidR="003C68D1" w:rsidRDefault="005324DF">
      <w:pPr>
        <w:ind w:left="720"/>
        <w:rPr>
          <w:rFonts w:ascii="Open Sans" w:eastAsia="Open Sans" w:hAnsi="Open Sans" w:cs="Open Sans"/>
          <w:b/>
        </w:rPr>
      </w:pPr>
      <w:r>
        <w:rPr>
          <w:rFonts w:ascii="Open Sans" w:eastAsia="Open Sans" w:hAnsi="Open Sans" w:cs="Open Sans"/>
          <w:b/>
        </w:rPr>
        <w:t>4.4.1 President/Captain/Chair:</w:t>
      </w:r>
    </w:p>
    <w:p w14:paraId="6293C32B" w14:textId="77777777" w:rsidR="003C68D1" w:rsidRDefault="005324DF">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59B32947" w14:textId="77777777" w:rsidR="003C68D1" w:rsidRDefault="005324DF">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49436EC5" w14:textId="77777777" w:rsidR="003C68D1" w:rsidRDefault="005324DF">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3AFD5D93" w14:textId="77777777" w:rsidR="003C68D1" w:rsidRDefault="005324DF">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24FB9A5C" w14:textId="77777777" w:rsidR="003C68D1" w:rsidRDefault="005324DF">
      <w:pPr>
        <w:numPr>
          <w:ilvl w:val="0"/>
          <w:numId w:val="7"/>
        </w:numPr>
        <w:rPr>
          <w:rFonts w:ascii="Open Sans" w:eastAsia="Open Sans" w:hAnsi="Open Sans" w:cs="Open Sans"/>
        </w:rPr>
      </w:pPr>
      <w:r>
        <w:rPr>
          <w:rFonts w:ascii="Open Sans" w:eastAsia="Open Sans" w:hAnsi="Open Sans" w:cs="Open Sans"/>
        </w:rPr>
        <w:t>The Code of conduct and risk assessments are communicated to all members</w:t>
      </w:r>
    </w:p>
    <w:p w14:paraId="635D799C" w14:textId="77777777" w:rsidR="003C68D1" w:rsidRDefault="003C68D1">
      <w:pPr>
        <w:ind w:left="2160"/>
        <w:rPr>
          <w:rFonts w:ascii="Open Sans" w:eastAsia="Open Sans" w:hAnsi="Open Sans" w:cs="Open Sans"/>
        </w:rPr>
      </w:pPr>
    </w:p>
    <w:p w14:paraId="140F4CBC" w14:textId="77777777" w:rsidR="003C68D1" w:rsidRDefault="005324DF">
      <w:pPr>
        <w:ind w:left="860"/>
        <w:rPr>
          <w:rFonts w:ascii="Open Sans" w:eastAsia="Open Sans" w:hAnsi="Open Sans" w:cs="Open Sans"/>
          <w:b/>
        </w:rPr>
      </w:pPr>
      <w:r>
        <w:rPr>
          <w:rFonts w:ascii="Open Sans" w:eastAsia="Open Sans" w:hAnsi="Open Sans" w:cs="Open Sans"/>
          <w:b/>
        </w:rPr>
        <w:t>4.4.2 Secretary/Vice-Chair:</w:t>
      </w:r>
    </w:p>
    <w:p w14:paraId="29FF93D4" w14:textId="77777777" w:rsidR="003C68D1" w:rsidRDefault="005324DF">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4CD6E316" w14:textId="77777777" w:rsidR="003C68D1" w:rsidRDefault="005324DF">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6AD2B03C" w14:textId="77777777" w:rsidR="003C68D1" w:rsidRDefault="005324DF">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2FBFE78F" w14:textId="77777777" w:rsidR="003C68D1" w:rsidRDefault="005324DF">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702312DE" w14:textId="77777777" w:rsidR="003C68D1" w:rsidRDefault="005324DF">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0C97B827" w14:textId="77777777" w:rsidR="003C68D1" w:rsidRDefault="005324DF">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33805A0E" w14:textId="77777777" w:rsidR="003C68D1" w:rsidRDefault="005324DF">
      <w:pPr>
        <w:ind w:left="860"/>
        <w:rPr>
          <w:rFonts w:ascii="Open Sans" w:eastAsia="Open Sans" w:hAnsi="Open Sans" w:cs="Open Sans"/>
          <w:b/>
        </w:rPr>
      </w:pPr>
      <w:r>
        <w:rPr>
          <w:rFonts w:ascii="Open Sans" w:eastAsia="Open Sans" w:hAnsi="Open Sans" w:cs="Open Sans"/>
          <w:b/>
        </w:rPr>
        <w:t>4.4.3 Treasurer:</w:t>
      </w:r>
    </w:p>
    <w:p w14:paraId="5E0B932A" w14:textId="77777777" w:rsidR="003C68D1" w:rsidRDefault="005324DF">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7D19A86B" w14:textId="77777777" w:rsidR="003C68D1" w:rsidRDefault="005324DF">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5C5EFBDE" w14:textId="77777777" w:rsidR="003C68D1" w:rsidRDefault="005324DF">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42F15C2C" w14:textId="77777777" w:rsidR="003C68D1" w:rsidRDefault="005324DF">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4069ECBC" w14:textId="77777777" w:rsidR="003C68D1" w:rsidRDefault="005324DF">
      <w:pPr>
        <w:ind w:left="1940" w:hanging="360"/>
        <w:rPr>
          <w:rFonts w:ascii="Open Sans" w:eastAsia="Open Sans" w:hAnsi="Open Sans" w:cs="Open Sans"/>
          <w:b/>
        </w:rPr>
      </w:pPr>
      <w:r>
        <w:rPr>
          <w:rFonts w:ascii="Arial Unicode MS" w:eastAsia="Arial Unicode MS" w:hAnsi="Arial Unicode MS" w:cs="Arial Unicode MS"/>
        </w:rPr>
        <w:t>●       Submitting a detailed statement of accounts for the year to the Club/Society’s Annual General Meeting.</w:t>
      </w:r>
    </w:p>
    <w:p w14:paraId="3AABBF97" w14:textId="77777777" w:rsidR="003C68D1" w:rsidRDefault="005324DF">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69E1CEC8" w14:textId="77777777" w:rsidR="003C68D1" w:rsidRDefault="005324DF">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16C6C113" w14:textId="77777777" w:rsidR="003C68D1" w:rsidRDefault="005324DF">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61E9B763" w14:textId="77777777" w:rsidR="003C68D1" w:rsidRDefault="005324DF">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5E2D47BA" w14:textId="77777777" w:rsidR="003C68D1" w:rsidRDefault="005324DF">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0A258097" w14:textId="77777777" w:rsidR="003C68D1" w:rsidRDefault="005324DF">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5BC2E869" w14:textId="77777777" w:rsidR="003C68D1" w:rsidRDefault="005324DF">
      <w:pPr>
        <w:spacing w:before="240" w:after="160"/>
        <w:rPr>
          <w:rFonts w:ascii="Open Sans" w:eastAsia="Open Sans" w:hAnsi="Open Sans" w:cs="Open Sans"/>
        </w:rPr>
      </w:pPr>
      <w:r>
        <w:rPr>
          <w:rFonts w:ascii="Open Sans" w:eastAsia="Open Sans" w:hAnsi="Open Sans" w:cs="Open Sans"/>
        </w:rPr>
        <w:t>5.6 The Additional Committee roles will be:</w:t>
      </w:r>
    </w:p>
    <w:p w14:paraId="5F5AEFE4" w14:textId="77777777" w:rsidR="003C68D1" w:rsidRDefault="005324DF">
      <w:pPr>
        <w:rPr>
          <w:rFonts w:ascii="Open Sans" w:eastAsia="Open Sans" w:hAnsi="Open Sans" w:cs="Open Sans"/>
          <w:b/>
        </w:rPr>
      </w:pPr>
      <w:r>
        <w:rPr>
          <w:rFonts w:ascii="Open Sans" w:eastAsia="Open Sans" w:hAnsi="Open Sans" w:cs="Open Sans"/>
          <w:b/>
        </w:rPr>
        <w:t>Social Media</w:t>
      </w:r>
    </w:p>
    <w:p w14:paraId="3EB1DF4F" w14:textId="77777777" w:rsidR="003C68D1" w:rsidRDefault="005324DF">
      <w:pPr>
        <w:numPr>
          <w:ilvl w:val="0"/>
          <w:numId w:val="8"/>
        </w:numPr>
        <w:rPr>
          <w:rFonts w:ascii="Open Sans" w:eastAsia="Open Sans" w:hAnsi="Open Sans" w:cs="Open Sans"/>
        </w:rPr>
      </w:pPr>
      <w:r>
        <w:rPr>
          <w:rFonts w:ascii="Open Sans" w:eastAsia="Open Sans" w:hAnsi="Open Sans" w:cs="Open Sans"/>
        </w:rPr>
        <w:t>Plan, manage &amp; post across all of our social media</w:t>
      </w:r>
    </w:p>
    <w:p w14:paraId="48D0BF9A" w14:textId="77777777" w:rsidR="003C68D1" w:rsidRDefault="005324DF">
      <w:pPr>
        <w:numPr>
          <w:ilvl w:val="0"/>
          <w:numId w:val="8"/>
        </w:numPr>
        <w:rPr>
          <w:rFonts w:ascii="Open Sans" w:eastAsia="Open Sans" w:hAnsi="Open Sans" w:cs="Open Sans"/>
        </w:rPr>
      </w:pPr>
      <w:r>
        <w:rPr>
          <w:rFonts w:ascii="Open Sans" w:eastAsia="Open Sans" w:hAnsi="Open Sans" w:cs="Open Sans"/>
        </w:rPr>
        <w:t>Communicate with other committee members to ensure all information is correctly shared to members</w:t>
      </w:r>
    </w:p>
    <w:p w14:paraId="0B5351FD" w14:textId="77777777" w:rsidR="003C68D1" w:rsidRDefault="005324DF">
      <w:pPr>
        <w:numPr>
          <w:ilvl w:val="0"/>
          <w:numId w:val="8"/>
        </w:numPr>
        <w:rPr>
          <w:rFonts w:ascii="Open Sans" w:eastAsia="Open Sans" w:hAnsi="Open Sans" w:cs="Open Sans"/>
        </w:rPr>
      </w:pPr>
      <w:r>
        <w:rPr>
          <w:rFonts w:ascii="Open Sans" w:eastAsia="Open Sans" w:hAnsi="Open Sans" w:cs="Open Sans"/>
        </w:rPr>
        <w:lastRenderedPageBreak/>
        <w:t>Check pages daily to ensure all messages are answered quickly and with the correct responses</w:t>
      </w:r>
    </w:p>
    <w:p w14:paraId="167CFEA0" w14:textId="77777777" w:rsidR="003C68D1" w:rsidRDefault="005324DF">
      <w:pPr>
        <w:rPr>
          <w:rFonts w:ascii="Open Sans" w:eastAsia="Open Sans" w:hAnsi="Open Sans" w:cs="Open Sans"/>
          <w:b/>
        </w:rPr>
      </w:pPr>
      <w:r>
        <w:rPr>
          <w:rFonts w:ascii="Open Sans" w:eastAsia="Open Sans" w:hAnsi="Open Sans" w:cs="Open Sans"/>
          <w:b/>
        </w:rPr>
        <w:t>Wellbeing</w:t>
      </w:r>
    </w:p>
    <w:p w14:paraId="5440FDF1" w14:textId="77777777" w:rsidR="003C68D1" w:rsidRDefault="005324DF">
      <w:pPr>
        <w:numPr>
          <w:ilvl w:val="0"/>
          <w:numId w:val="4"/>
        </w:numPr>
        <w:rPr>
          <w:rFonts w:ascii="Open Sans" w:eastAsia="Open Sans" w:hAnsi="Open Sans" w:cs="Open Sans"/>
        </w:rPr>
      </w:pPr>
      <w:r>
        <w:rPr>
          <w:rFonts w:ascii="Open Sans" w:eastAsia="Open Sans" w:hAnsi="Open Sans" w:cs="Open Sans"/>
        </w:rPr>
        <w:t>Plan and execute charity events</w:t>
      </w:r>
    </w:p>
    <w:p w14:paraId="5C5ADAC5" w14:textId="77777777" w:rsidR="003C68D1" w:rsidRDefault="005324DF">
      <w:pPr>
        <w:numPr>
          <w:ilvl w:val="0"/>
          <w:numId w:val="4"/>
        </w:numPr>
        <w:rPr>
          <w:rFonts w:ascii="Open Sans" w:eastAsia="Open Sans" w:hAnsi="Open Sans" w:cs="Open Sans"/>
        </w:rPr>
      </w:pPr>
      <w:r>
        <w:rPr>
          <w:rFonts w:ascii="Open Sans" w:eastAsia="Open Sans" w:hAnsi="Open Sans" w:cs="Open Sans"/>
        </w:rPr>
        <w:t>Implement strategies within the society that focus on mental health</w:t>
      </w:r>
    </w:p>
    <w:p w14:paraId="248797B4" w14:textId="77777777" w:rsidR="003C68D1" w:rsidRDefault="005324DF">
      <w:pPr>
        <w:numPr>
          <w:ilvl w:val="0"/>
          <w:numId w:val="4"/>
        </w:numPr>
        <w:rPr>
          <w:rFonts w:ascii="Open Sans" w:eastAsia="Open Sans" w:hAnsi="Open Sans" w:cs="Open Sans"/>
        </w:rPr>
      </w:pPr>
      <w:r>
        <w:rPr>
          <w:rFonts w:ascii="Open Sans" w:eastAsia="Open Sans" w:hAnsi="Open Sans" w:cs="Open Sans"/>
        </w:rPr>
        <w:t>Host nights in/sober socials</w:t>
      </w:r>
    </w:p>
    <w:p w14:paraId="00D38998" w14:textId="77777777" w:rsidR="003C68D1" w:rsidRDefault="005324DF">
      <w:pPr>
        <w:numPr>
          <w:ilvl w:val="0"/>
          <w:numId w:val="4"/>
        </w:numPr>
        <w:rPr>
          <w:rFonts w:ascii="Open Sans" w:eastAsia="Open Sans" w:hAnsi="Open Sans" w:cs="Open Sans"/>
        </w:rPr>
      </w:pPr>
      <w:r>
        <w:rPr>
          <w:rFonts w:ascii="Open Sans" w:eastAsia="Open Sans" w:hAnsi="Open Sans" w:cs="Open Sans"/>
        </w:rPr>
        <w:t>Share helpful links on social media</w:t>
      </w:r>
    </w:p>
    <w:p w14:paraId="4E523E58" w14:textId="77777777" w:rsidR="003C68D1" w:rsidRDefault="005324DF">
      <w:pPr>
        <w:rPr>
          <w:rFonts w:ascii="Open Sans" w:eastAsia="Open Sans" w:hAnsi="Open Sans" w:cs="Open Sans"/>
          <w:b/>
        </w:rPr>
      </w:pPr>
      <w:r>
        <w:rPr>
          <w:rFonts w:ascii="Open Sans" w:eastAsia="Open Sans" w:hAnsi="Open Sans" w:cs="Open Sans"/>
          <w:b/>
        </w:rPr>
        <w:t>Social Secretary</w:t>
      </w:r>
    </w:p>
    <w:p w14:paraId="442EA3AA" w14:textId="77777777" w:rsidR="003C68D1" w:rsidRDefault="005324DF">
      <w:pPr>
        <w:numPr>
          <w:ilvl w:val="0"/>
          <w:numId w:val="11"/>
        </w:numPr>
        <w:rPr>
          <w:rFonts w:ascii="Open Sans" w:eastAsia="Open Sans" w:hAnsi="Open Sans" w:cs="Open Sans"/>
        </w:rPr>
      </w:pPr>
      <w:r>
        <w:rPr>
          <w:rFonts w:ascii="Open Sans" w:eastAsia="Open Sans" w:hAnsi="Open Sans" w:cs="Open Sans"/>
        </w:rPr>
        <w:t>Be a familiar friendly face for members to approach</w:t>
      </w:r>
    </w:p>
    <w:p w14:paraId="4C499310" w14:textId="77777777" w:rsidR="003C68D1" w:rsidRDefault="005324DF">
      <w:pPr>
        <w:numPr>
          <w:ilvl w:val="0"/>
          <w:numId w:val="11"/>
        </w:numPr>
        <w:rPr>
          <w:rFonts w:ascii="Open Sans" w:eastAsia="Open Sans" w:hAnsi="Open Sans" w:cs="Open Sans"/>
        </w:rPr>
      </w:pPr>
      <w:r>
        <w:rPr>
          <w:rFonts w:ascii="Open Sans" w:eastAsia="Open Sans" w:hAnsi="Open Sans" w:cs="Open Sans"/>
        </w:rPr>
        <w:t>Plan and execute socials</w:t>
      </w:r>
    </w:p>
    <w:p w14:paraId="3D9BB2A4" w14:textId="77777777" w:rsidR="003C68D1" w:rsidRDefault="005324DF">
      <w:pPr>
        <w:numPr>
          <w:ilvl w:val="0"/>
          <w:numId w:val="11"/>
        </w:numPr>
        <w:rPr>
          <w:rFonts w:ascii="Open Sans" w:eastAsia="Open Sans" w:hAnsi="Open Sans" w:cs="Open Sans"/>
        </w:rPr>
      </w:pPr>
      <w:r>
        <w:rPr>
          <w:rFonts w:ascii="Open Sans" w:eastAsia="Open Sans" w:hAnsi="Open Sans" w:cs="Open Sans"/>
        </w:rPr>
        <w:t>Lead and take care of members on nights out</w:t>
      </w:r>
    </w:p>
    <w:p w14:paraId="192111A6" w14:textId="77777777" w:rsidR="003C68D1" w:rsidRDefault="005324DF">
      <w:pPr>
        <w:numPr>
          <w:ilvl w:val="0"/>
          <w:numId w:val="11"/>
        </w:numPr>
        <w:rPr>
          <w:rFonts w:ascii="Open Sans" w:eastAsia="Open Sans" w:hAnsi="Open Sans" w:cs="Open Sans"/>
        </w:rPr>
      </w:pPr>
      <w:r>
        <w:rPr>
          <w:rFonts w:ascii="Open Sans" w:eastAsia="Open Sans" w:hAnsi="Open Sans" w:cs="Open Sans"/>
        </w:rPr>
        <w:t>Communicate and form collaborations with event companies and venues outside of the university</w:t>
      </w:r>
    </w:p>
    <w:p w14:paraId="24AEDF81" w14:textId="77777777" w:rsidR="003C68D1" w:rsidRDefault="005324DF">
      <w:pPr>
        <w:rPr>
          <w:rFonts w:ascii="Open Sans" w:eastAsia="Open Sans" w:hAnsi="Open Sans" w:cs="Open Sans"/>
          <w:b/>
        </w:rPr>
      </w:pPr>
      <w:r>
        <w:rPr>
          <w:rFonts w:ascii="Open Sans" w:eastAsia="Open Sans" w:hAnsi="Open Sans" w:cs="Open Sans"/>
          <w:b/>
        </w:rPr>
        <w:t>Class Coordinator</w:t>
      </w:r>
    </w:p>
    <w:p w14:paraId="63C1154D" w14:textId="77777777" w:rsidR="003C68D1" w:rsidRDefault="005324DF">
      <w:pPr>
        <w:numPr>
          <w:ilvl w:val="0"/>
          <w:numId w:val="6"/>
        </w:numPr>
        <w:rPr>
          <w:rFonts w:ascii="Open Sans" w:eastAsia="Open Sans" w:hAnsi="Open Sans" w:cs="Open Sans"/>
        </w:rPr>
      </w:pPr>
      <w:r>
        <w:rPr>
          <w:rFonts w:ascii="Open Sans" w:eastAsia="Open Sans" w:hAnsi="Open Sans" w:cs="Open Sans"/>
        </w:rPr>
        <w:t>Communicate with fitness instructors to create timetables</w:t>
      </w:r>
    </w:p>
    <w:p w14:paraId="015B2915" w14:textId="77777777" w:rsidR="003C68D1" w:rsidRDefault="005324DF">
      <w:pPr>
        <w:numPr>
          <w:ilvl w:val="0"/>
          <w:numId w:val="6"/>
        </w:numPr>
        <w:rPr>
          <w:rFonts w:ascii="Open Sans" w:eastAsia="Open Sans" w:hAnsi="Open Sans" w:cs="Open Sans"/>
        </w:rPr>
      </w:pPr>
      <w:r>
        <w:rPr>
          <w:rFonts w:ascii="Open Sans" w:eastAsia="Open Sans" w:hAnsi="Open Sans" w:cs="Open Sans"/>
        </w:rPr>
        <w:t>Book studios in the union</w:t>
      </w:r>
    </w:p>
    <w:p w14:paraId="2143B2A5" w14:textId="77777777" w:rsidR="003C68D1" w:rsidRDefault="005324DF">
      <w:pPr>
        <w:numPr>
          <w:ilvl w:val="0"/>
          <w:numId w:val="6"/>
        </w:numPr>
        <w:rPr>
          <w:rFonts w:ascii="Open Sans" w:eastAsia="Open Sans" w:hAnsi="Open Sans" w:cs="Open Sans"/>
        </w:rPr>
      </w:pPr>
      <w:r>
        <w:rPr>
          <w:rFonts w:ascii="Open Sans" w:eastAsia="Open Sans" w:hAnsi="Open Sans" w:cs="Open Sans"/>
        </w:rPr>
        <w:t>Be the person instructors can come to with any issues</w:t>
      </w:r>
    </w:p>
    <w:p w14:paraId="3D291745" w14:textId="77777777" w:rsidR="003C68D1" w:rsidRDefault="005324DF">
      <w:pPr>
        <w:ind w:left="1440"/>
        <w:rPr>
          <w:rFonts w:ascii="Open Sans" w:eastAsia="Open Sans" w:hAnsi="Open Sans" w:cs="Open Sans"/>
          <w:color w:val="FF0000"/>
        </w:rPr>
      </w:pPr>
      <w:r>
        <w:rPr>
          <w:rFonts w:ascii="Open Sans" w:eastAsia="Open Sans" w:hAnsi="Open Sans" w:cs="Open Sans"/>
        </w:rPr>
        <w:t xml:space="preserve"> </w:t>
      </w:r>
    </w:p>
    <w:p w14:paraId="6C6E814D" w14:textId="77777777" w:rsidR="003C68D1" w:rsidRDefault="005324DF">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6663574A" w14:textId="77777777" w:rsidR="003C68D1" w:rsidRDefault="005324DF">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0C189684" w14:textId="77777777" w:rsidR="003C68D1" w:rsidRDefault="005324DF">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2652F742" w14:textId="77777777" w:rsidR="003C68D1" w:rsidRDefault="005324DF">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57E46662" w14:textId="77777777" w:rsidR="003C68D1" w:rsidRDefault="005324DF">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70389B69" w14:textId="77777777" w:rsidR="003C68D1" w:rsidRDefault="005324DF">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46AEF4DE" w14:textId="77777777" w:rsidR="003C68D1" w:rsidRDefault="005324DF">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40F4CDE0" w14:textId="77777777" w:rsidR="003C68D1" w:rsidRDefault="005324DF">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0A8AF36E" w14:textId="77777777" w:rsidR="003C68D1" w:rsidRDefault="003C68D1">
      <w:pPr>
        <w:spacing w:before="240" w:after="160"/>
        <w:rPr>
          <w:rFonts w:ascii="Open Sans" w:eastAsia="Open Sans" w:hAnsi="Open Sans" w:cs="Open Sans"/>
        </w:rPr>
      </w:pPr>
    </w:p>
    <w:p w14:paraId="0FA96967" w14:textId="77777777" w:rsidR="003C68D1" w:rsidRDefault="005324DF">
      <w:pPr>
        <w:spacing w:before="240"/>
        <w:rPr>
          <w:rFonts w:ascii="Open Sans" w:eastAsia="Open Sans" w:hAnsi="Open Sans" w:cs="Open Sans"/>
          <w:b/>
          <w:u w:val="single"/>
        </w:rPr>
      </w:pPr>
      <w:r>
        <w:rPr>
          <w:rFonts w:ascii="Open Sans" w:eastAsia="Open Sans" w:hAnsi="Open Sans" w:cs="Open Sans"/>
          <w:b/>
          <w:u w:val="single"/>
        </w:rPr>
        <w:lastRenderedPageBreak/>
        <w:t xml:space="preserve">7 Club and Society Formal Meetings </w:t>
      </w:r>
    </w:p>
    <w:p w14:paraId="713D4EDC" w14:textId="77777777" w:rsidR="003C68D1" w:rsidRDefault="005324DF">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580741D6"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29758895"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1D058DCE"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791DCADC" w14:textId="77777777" w:rsidR="003C68D1" w:rsidRDefault="005324DF">
      <w:pPr>
        <w:spacing w:before="240" w:after="160"/>
        <w:rPr>
          <w:rFonts w:ascii="Open Sans" w:eastAsia="Open Sans" w:hAnsi="Open Sans" w:cs="Open Sans"/>
          <w:b/>
        </w:rPr>
      </w:pPr>
      <w:r>
        <w:rPr>
          <w:rFonts w:ascii="Open Sans" w:eastAsia="Open Sans" w:hAnsi="Open Sans" w:cs="Open Sans"/>
          <w:b/>
        </w:rPr>
        <w:t>7.2 Committee Meetings</w:t>
      </w:r>
    </w:p>
    <w:p w14:paraId="06FC4E84"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185CC358"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39BED2F2"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68AF6ECB"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2D3A5CA1"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33006222"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30C17D6E" w14:textId="77777777" w:rsidR="003C68D1" w:rsidRDefault="005324DF">
      <w:pPr>
        <w:spacing w:before="240" w:after="160"/>
        <w:rPr>
          <w:rFonts w:ascii="Open Sans" w:eastAsia="Open Sans" w:hAnsi="Open Sans" w:cs="Open Sans"/>
          <w:b/>
        </w:rPr>
      </w:pPr>
      <w:r>
        <w:rPr>
          <w:rFonts w:ascii="Open Sans" w:eastAsia="Open Sans" w:hAnsi="Open Sans" w:cs="Open Sans"/>
          <w:b/>
        </w:rPr>
        <w:t>7.3 Annual General Meeting</w:t>
      </w:r>
    </w:p>
    <w:p w14:paraId="09F5BEF4" w14:textId="77777777" w:rsidR="003C68D1" w:rsidRDefault="005324DF">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33AB4FE3"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4E24889D" w14:textId="77777777" w:rsidR="003C68D1" w:rsidRDefault="005324DF">
      <w:pPr>
        <w:spacing w:before="240" w:after="160"/>
        <w:ind w:left="850"/>
        <w:rPr>
          <w:rFonts w:ascii="Open Sans" w:eastAsia="Open Sans" w:hAnsi="Open Sans" w:cs="Open Sans"/>
        </w:rPr>
      </w:pPr>
      <w:r>
        <w:rPr>
          <w:rFonts w:ascii="Open Sans" w:eastAsia="Open Sans" w:hAnsi="Open Sans" w:cs="Open Sans"/>
        </w:rPr>
        <w:lastRenderedPageBreak/>
        <w:t>7.3.3 Notice of the AGM must be posted on the Club/Society LUU webpage or a member-accessible web source at least seven working days before the meeting.</w:t>
      </w:r>
    </w:p>
    <w:p w14:paraId="6A99BE02"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271B3DCD"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7.3.5 The order of business shall be:</w:t>
      </w:r>
    </w:p>
    <w:p w14:paraId="5B1EAA9A" w14:textId="77777777" w:rsidR="003C68D1" w:rsidRDefault="005324DF">
      <w:pPr>
        <w:numPr>
          <w:ilvl w:val="0"/>
          <w:numId w:val="1"/>
        </w:numPr>
        <w:rPr>
          <w:rFonts w:ascii="Open Sans" w:eastAsia="Open Sans" w:hAnsi="Open Sans" w:cs="Open Sans"/>
        </w:rPr>
      </w:pPr>
      <w:r>
        <w:rPr>
          <w:rFonts w:ascii="Open Sans" w:eastAsia="Open Sans" w:hAnsi="Open Sans" w:cs="Open Sans"/>
        </w:rPr>
        <w:t>the President’s/Captain’s/Chair’s report</w:t>
      </w:r>
    </w:p>
    <w:p w14:paraId="4283BA93" w14:textId="77777777" w:rsidR="003C68D1" w:rsidRDefault="005324DF">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52997111" w14:textId="77777777" w:rsidR="003C68D1" w:rsidRDefault="005324DF">
      <w:pPr>
        <w:numPr>
          <w:ilvl w:val="0"/>
          <w:numId w:val="1"/>
        </w:numPr>
        <w:rPr>
          <w:rFonts w:ascii="Open Sans" w:eastAsia="Open Sans" w:hAnsi="Open Sans" w:cs="Open Sans"/>
        </w:rPr>
      </w:pPr>
      <w:r>
        <w:rPr>
          <w:rFonts w:ascii="Open Sans" w:eastAsia="Open Sans" w:hAnsi="Open Sans" w:cs="Open Sans"/>
        </w:rPr>
        <w:t>Constitutional Amendments</w:t>
      </w:r>
    </w:p>
    <w:p w14:paraId="639386F2" w14:textId="77777777" w:rsidR="003C68D1" w:rsidRDefault="005324DF">
      <w:pPr>
        <w:numPr>
          <w:ilvl w:val="0"/>
          <w:numId w:val="1"/>
        </w:numPr>
        <w:rPr>
          <w:rFonts w:ascii="Open Sans" w:eastAsia="Open Sans" w:hAnsi="Open Sans" w:cs="Open Sans"/>
        </w:rPr>
      </w:pPr>
      <w:r>
        <w:rPr>
          <w:rFonts w:ascii="Open Sans" w:eastAsia="Open Sans" w:hAnsi="Open Sans" w:cs="Open Sans"/>
        </w:rPr>
        <w:t>Elections</w:t>
      </w:r>
    </w:p>
    <w:p w14:paraId="2DACCFBA" w14:textId="77777777" w:rsidR="003C68D1" w:rsidRDefault="005324DF">
      <w:pPr>
        <w:numPr>
          <w:ilvl w:val="0"/>
          <w:numId w:val="1"/>
        </w:numPr>
        <w:spacing w:after="160"/>
        <w:rPr>
          <w:rFonts w:ascii="Open Sans" w:eastAsia="Open Sans" w:hAnsi="Open Sans" w:cs="Open Sans"/>
        </w:rPr>
      </w:pPr>
      <w:r>
        <w:rPr>
          <w:rFonts w:ascii="Open Sans" w:eastAsia="Open Sans" w:hAnsi="Open Sans" w:cs="Open Sans"/>
        </w:rPr>
        <w:t>Any other business</w:t>
      </w:r>
    </w:p>
    <w:p w14:paraId="59A9D5EE"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6380F09D"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649B991D"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404DE4D2"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07502CBA" w14:textId="77777777" w:rsidR="003C68D1" w:rsidRDefault="005324DF">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29D08648"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3FBC402A"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33F65417"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0C04BF1D"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2D247D53" w14:textId="77777777" w:rsidR="003C68D1" w:rsidRDefault="005324DF">
      <w:pPr>
        <w:spacing w:before="240" w:after="160"/>
        <w:ind w:left="850"/>
        <w:rPr>
          <w:rFonts w:ascii="Open Sans" w:eastAsia="Open Sans" w:hAnsi="Open Sans" w:cs="Open Sans"/>
        </w:rPr>
      </w:pPr>
      <w:r>
        <w:rPr>
          <w:rFonts w:ascii="Open Sans" w:eastAsia="Open Sans" w:hAnsi="Open Sans" w:cs="Open Sans"/>
        </w:rPr>
        <w:lastRenderedPageBreak/>
        <w:t xml:space="preserve">7.4.5 If an EGM is declared inquorate, it may not proceed. The Club/Society shall report this to the Activities &amp; Opportunities Officer, who may authorise an inquorate EGM. </w:t>
      </w:r>
    </w:p>
    <w:p w14:paraId="6BE89F0F" w14:textId="77777777" w:rsidR="003C68D1" w:rsidRDefault="005324DF">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562AEE58" w14:textId="77777777" w:rsidR="003C68D1" w:rsidRDefault="003C68D1">
      <w:pPr>
        <w:spacing w:before="240" w:after="160"/>
        <w:ind w:left="850"/>
        <w:rPr>
          <w:rFonts w:ascii="Open Sans" w:eastAsia="Open Sans" w:hAnsi="Open Sans" w:cs="Open Sans"/>
        </w:rPr>
      </w:pPr>
    </w:p>
    <w:p w14:paraId="48069563" w14:textId="77777777" w:rsidR="003C68D1" w:rsidRDefault="005324DF">
      <w:pPr>
        <w:spacing w:before="240" w:after="160"/>
        <w:rPr>
          <w:rFonts w:ascii="Open Sans" w:eastAsia="Open Sans" w:hAnsi="Open Sans" w:cs="Open Sans"/>
          <w:b/>
        </w:rPr>
      </w:pPr>
      <w:r>
        <w:rPr>
          <w:rFonts w:ascii="Open Sans" w:eastAsia="Open Sans" w:hAnsi="Open Sans" w:cs="Open Sans"/>
          <w:b/>
        </w:rPr>
        <w:t>8. Motion of No Confidence</w:t>
      </w:r>
    </w:p>
    <w:p w14:paraId="3F9DD4A0" w14:textId="77777777" w:rsidR="003C68D1" w:rsidRDefault="005324DF">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24F2D9EA" w14:textId="77777777" w:rsidR="003C68D1" w:rsidRDefault="005324DF">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139EAD0B" w14:textId="77777777" w:rsidR="003C68D1" w:rsidRDefault="005324DF">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496139F7" w14:textId="77777777" w:rsidR="003C68D1" w:rsidRDefault="005324DF">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31F990B3" w14:textId="77777777" w:rsidR="003C68D1" w:rsidRDefault="005324DF">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4E30DFF2" w14:textId="77777777" w:rsidR="003C68D1" w:rsidRDefault="005324DF">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440C143D" w14:textId="77777777" w:rsidR="003C68D1" w:rsidRDefault="003C68D1">
      <w:pPr>
        <w:spacing w:before="240" w:after="160"/>
        <w:rPr>
          <w:rFonts w:ascii="Open Sans" w:eastAsia="Open Sans" w:hAnsi="Open Sans" w:cs="Open Sans"/>
        </w:rPr>
      </w:pPr>
    </w:p>
    <w:p w14:paraId="1E715363" w14:textId="77777777" w:rsidR="003C68D1" w:rsidRDefault="005324DF">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7C98ADAA" w14:textId="77777777" w:rsidR="003C68D1" w:rsidRDefault="005324DF">
      <w:pPr>
        <w:spacing w:after="160"/>
        <w:rPr>
          <w:rFonts w:ascii="Open Sans" w:eastAsia="Open Sans" w:hAnsi="Open Sans" w:cs="Open Sans"/>
          <w:b/>
        </w:rPr>
      </w:pPr>
      <w:r>
        <w:rPr>
          <w:rFonts w:ascii="Open Sans" w:eastAsia="Open Sans" w:hAnsi="Open Sans" w:cs="Open Sans"/>
          <w:b/>
        </w:rPr>
        <w:t>9.1 Constitution</w:t>
      </w:r>
    </w:p>
    <w:p w14:paraId="084B5583" w14:textId="77777777" w:rsidR="003C68D1" w:rsidRDefault="005324DF">
      <w:pPr>
        <w:spacing w:before="240" w:after="160"/>
        <w:ind w:left="850"/>
        <w:rPr>
          <w:rFonts w:ascii="Open Sans" w:eastAsia="Open Sans" w:hAnsi="Open Sans" w:cs="Open Sans"/>
        </w:rPr>
      </w:pPr>
      <w:r>
        <w:rPr>
          <w:rFonts w:ascii="Open Sans" w:eastAsia="Open Sans" w:hAnsi="Open Sans" w:cs="Open Sans"/>
        </w:rPr>
        <w:lastRenderedPageBreak/>
        <w:t>9.1.1 In case of dispute over a particular interpretation of this constitution, the Activities &amp; Opportunities Officer will be the final arbiter.</w:t>
      </w:r>
    </w:p>
    <w:p w14:paraId="4D1C34B7" w14:textId="77777777" w:rsidR="003C68D1" w:rsidRDefault="005324DF">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4E1F3E2D" w14:textId="77777777" w:rsidR="003C68D1" w:rsidRDefault="005324DF">
      <w:pPr>
        <w:spacing w:before="240" w:after="160"/>
        <w:ind w:left="850"/>
        <w:rPr>
          <w:rFonts w:ascii="Open Sans" w:eastAsia="Open Sans" w:hAnsi="Open Sans" w:cs="Open Sans"/>
        </w:rPr>
      </w:pPr>
      <w:r>
        <w:rPr>
          <w:rFonts w:ascii="Open Sans" w:eastAsia="Open Sans" w:hAnsi="Open Sans" w:cs="Open Sans"/>
        </w:rPr>
        <w:t>9</w:t>
      </w:r>
      <w:r>
        <w:rPr>
          <w:rFonts w:ascii="Open Sans" w:eastAsia="Open Sans" w:hAnsi="Open Sans" w:cs="Open Sans"/>
        </w:rPr>
        <w:t>.1.2 The assets or liabilities of the Club/Society shall remain with the Club/Society regardless of any changes to the committee, group structure or constitution.</w:t>
      </w:r>
    </w:p>
    <w:p w14:paraId="1FA11B31" w14:textId="77777777" w:rsidR="003C68D1" w:rsidRDefault="005324DF">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029CEE49" w14:textId="77777777" w:rsidR="003C68D1" w:rsidRDefault="005324DF">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596E24EF" w14:textId="77777777" w:rsidR="003C68D1" w:rsidRDefault="005324DF">
      <w:pPr>
        <w:spacing w:before="240" w:after="160"/>
        <w:rPr>
          <w:rFonts w:ascii="Open Sans" w:eastAsia="Open Sans" w:hAnsi="Open Sans" w:cs="Open Sans"/>
          <w:b/>
        </w:rPr>
      </w:pPr>
      <w:r>
        <w:rPr>
          <w:rFonts w:ascii="Open Sans" w:eastAsia="Open Sans" w:hAnsi="Open Sans" w:cs="Open Sans"/>
          <w:b/>
        </w:rPr>
        <w:t>9.2 Constitutional Amendments</w:t>
      </w:r>
    </w:p>
    <w:p w14:paraId="718BCA6D" w14:textId="77777777" w:rsidR="003C68D1" w:rsidRDefault="005324DF">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1AE1B422" w14:textId="77777777" w:rsidR="003C68D1" w:rsidRDefault="005324DF">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5FC82B7B" w14:textId="77777777" w:rsidR="003C68D1" w:rsidRDefault="005324DF">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1D38F131" w14:textId="77777777" w:rsidR="003C68D1" w:rsidRDefault="005324DF">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2C89A0AC" w14:textId="77777777" w:rsidR="003C68D1" w:rsidRDefault="005324DF">
      <w:pPr>
        <w:spacing w:before="240" w:after="160"/>
        <w:rPr>
          <w:rFonts w:ascii="Open Sans" w:eastAsia="Open Sans" w:hAnsi="Open Sans" w:cs="Open Sans"/>
          <w:b/>
        </w:rPr>
      </w:pPr>
      <w:r>
        <w:rPr>
          <w:rFonts w:ascii="Open Sans" w:eastAsia="Open Sans" w:hAnsi="Open Sans" w:cs="Open Sans"/>
          <w:b/>
        </w:rPr>
        <w:t>9.3 Administration and Finance</w:t>
      </w:r>
    </w:p>
    <w:p w14:paraId="36E59EFB" w14:textId="77777777" w:rsidR="003C68D1" w:rsidRDefault="005324DF">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2210DB60" w14:textId="77777777" w:rsidR="003C68D1" w:rsidRDefault="005324DF">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7BBCC3B2" w14:textId="77777777" w:rsidR="003C68D1" w:rsidRDefault="005324DF">
      <w:pPr>
        <w:spacing w:before="240" w:after="160"/>
        <w:ind w:left="850"/>
        <w:rPr>
          <w:rFonts w:ascii="Open Sans" w:eastAsia="Open Sans" w:hAnsi="Open Sans" w:cs="Open Sans"/>
        </w:rPr>
      </w:pPr>
      <w:r>
        <w:rPr>
          <w:rFonts w:ascii="Open Sans" w:eastAsia="Open Sans" w:hAnsi="Open Sans" w:cs="Open Sans"/>
        </w:rPr>
        <w:lastRenderedPageBreak/>
        <w:t>9.3.3 Committee members may not receive financial payment or profit due to their position on the committee.</w:t>
      </w:r>
    </w:p>
    <w:p w14:paraId="13AC6AFE" w14:textId="77777777" w:rsidR="003C68D1" w:rsidRDefault="005324DF">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58915855" w14:textId="77777777" w:rsidR="003C68D1" w:rsidRDefault="005324DF">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5AF68859" w14:textId="77777777" w:rsidR="003C68D1" w:rsidRDefault="005324DF">
      <w:pPr>
        <w:spacing w:before="240" w:after="160"/>
        <w:rPr>
          <w:rFonts w:ascii="Open Sans" w:eastAsia="Open Sans" w:hAnsi="Open Sans" w:cs="Open Sans"/>
          <w:b/>
        </w:rPr>
      </w:pPr>
      <w:r>
        <w:rPr>
          <w:rFonts w:ascii="Open Sans" w:eastAsia="Open Sans" w:hAnsi="Open Sans" w:cs="Open Sans"/>
          <w:b/>
        </w:rPr>
        <w:t>9.4 Cash Office</w:t>
      </w:r>
    </w:p>
    <w:p w14:paraId="3ED9A582" w14:textId="77777777" w:rsidR="003C68D1" w:rsidRDefault="005324DF">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3EAF4AA3" w14:textId="77777777" w:rsidR="003C68D1" w:rsidRDefault="005324DF">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65CF23F5" w14:textId="77777777" w:rsidR="003C68D1" w:rsidRDefault="005324DF">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56A3588D" w14:textId="77777777" w:rsidR="003C68D1" w:rsidRDefault="005324DF">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5388FE4D" w14:textId="77777777" w:rsidR="003C68D1" w:rsidRDefault="005324DF">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4990AB16" w14:textId="77777777" w:rsidR="003C68D1" w:rsidRDefault="003C68D1">
      <w:pPr>
        <w:spacing w:before="240" w:after="160"/>
        <w:ind w:left="850"/>
        <w:rPr>
          <w:rFonts w:ascii="Open Sans" w:eastAsia="Open Sans" w:hAnsi="Open Sans" w:cs="Open Sans"/>
        </w:rPr>
      </w:pPr>
    </w:p>
    <w:p w14:paraId="4E004009" w14:textId="77777777" w:rsidR="003C68D1" w:rsidRDefault="005324DF">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7AA57953" w14:textId="77777777" w:rsidR="003C68D1" w:rsidRDefault="005324DF">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392C601C" w14:textId="77777777" w:rsidR="003C68D1" w:rsidRDefault="005324DF">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766FEEDB" w14:textId="77777777" w:rsidR="003C68D1" w:rsidRDefault="005324DF">
      <w:pPr>
        <w:spacing w:before="240" w:after="240"/>
        <w:rPr>
          <w:rFonts w:ascii="Open Sans" w:eastAsia="Open Sans" w:hAnsi="Open Sans" w:cs="Open Sans"/>
        </w:rPr>
      </w:pPr>
      <w:r>
        <w:rPr>
          <w:rFonts w:ascii="Open Sans" w:eastAsia="Open Sans" w:hAnsi="Open Sans" w:cs="Open Sans"/>
        </w:rPr>
        <w:t>10</w:t>
      </w:r>
      <w:r>
        <w:rPr>
          <w:rFonts w:ascii="Open Sans" w:eastAsia="Open Sans" w:hAnsi="Open Sans" w:cs="Open Sans"/>
        </w:rPr>
        <w:t>.3 The Club/Society may require members to adhere to kit guidelines, which may include appropriate match-day and training kits, appropriate activity wear, and club colours.</w:t>
      </w:r>
    </w:p>
    <w:p w14:paraId="3F2B3BD9" w14:textId="77777777" w:rsidR="003C68D1" w:rsidRDefault="005324DF">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78A3CA12" w14:textId="77777777" w:rsidR="003C68D1" w:rsidRDefault="003C68D1">
      <w:pPr>
        <w:spacing w:before="240"/>
        <w:rPr>
          <w:rFonts w:ascii="Open Sans" w:eastAsia="Open Sans" w:hAnsi="Open Sans" w:cs="Open Sans"/>
        </w:rPr>
      </w:pPr>
    </w:p>
    <w:p w14:paraId="3E8C175D" w14:textId="77777777" w:rsidR="003C68D1" w:rsidRDefault="005324DF">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1F692A2C" w14:textId="77777777" w:rsidR="003C68D1" w:rsidRDefault="005324DF">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2083963B" w14:textId="77777777" w:rsidR="003C68D1" w:rsidRDefault="005324DF">
      <w:pPr>
        <w:spacing w:after="200"/>
        <w:ind w:left="850"/>
        <w:rPr>
          <w:rFonts w:ascii="Open Sans" w:eastAsia="Open Sans" w:hAnsi="Open Sans" w:cs="Open Sans"/>
        </w:rPr>
      </w:pPr>
      <w:r>
        <w:rPr>
          <w:rFonts w:ascii="Open Sans" w:eastAsia="Open Sans" w:hAnsi="Open Sans" w:cs="Open Sans"/>
        </w:rPr>
        <w:lastRenderedPageBreak/>
        <w:t>11.1.1 The conduct of another member or members of the club or society (while participating in club/society activity)</w:t>
      </w:r>
    </w:p>
    <w:p w14:paraId="73270A68" w14:textId="77777777" w:rsidR="003C68D1" w:rsidRDefault="005324DF">
      <w:pPr>
        <w:spacing w:after="200"/>
        <w:ind w:left="850"/>
        <w:rPr>
          <w:rFonts w:ascii="Open Sans" w:eastAsia="Open Sans" w:hAnsi="Open Sans" w:cs="Open Sans"/>
        </w:rPr>
      </w:pPr>
      <w:r>
        <w:rPr>
          <w:rFonts w:ascii="Open Sans" w:eastAsia="Open Sans" w:hAnsi="Open Sans" w:cs="Open Sans"/>
        </w:rPr>
        <w:t>11.1.2 The delivery of any club/society activity</w:t>
      </w:r>
    </w:p>
    <w:p w14:paraId="3BC721BB" w14:textId="77777777" w:rsidR="003C68D1" w:rsidRDefault="005324DF">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6165D6A0" w14:textId="77777777" w:rsidR="003C68D1" w:rsidRDefault="005324DF">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1AE7B435" w14:textId="77777777" w:rsidR="003C68D1" w:rsidRDefault="005324DF">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45F9274D" w14:textId="77777777" w:rsidR="003C68D1" w:rsidRDefault="005324DF">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02658AD8" w14:textId="77777777" w:rsidR="003C68D1" w:rsidRDefault="005324DF">
      <w:pPr>
        <w:spacing w:after="200"/>
        <w:rPr>
          <w:rFonts w:ascii="Open Sans" w:eastAsia="Open Sans" w:hAnsi="Open Sans" w:cs="Open Sans"/>
        </w:rPr>
      </w:pPr>
      <w:r>
        <w:rPr>
          <w:rFonts w:ascii="Open Sans" w:eastAsia="Open Sans" w:hAnsi="Open Sans" w:cs="Open Sans"/>
        </w:rPr>
        <w:t>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w:t>
      </w:r>
      <w:r>
        <w:rPr>
          <w:rFonts w:ascii="Open Sans" w:eastAsia="Open Sans" w:hAnsi="Open Sans" w:cs="Open Sans"/>
        </w:rPr>
        <w:t xml:space="preserve">he Activities Team Manager or their nominee. </w:t>
      </w:r>
    </w:p>
    <w:p w14:paraId="0C8C3A18" w14:textId="77777777" w:rsidR="003C68D1" w:rsidRDefault="005324DF">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7A9D51FB" w14:textId="77777777" w:rsidR="003C68D1" w:rsidRDefault="005324DF">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005F01EA" w14:textId="77777777" w:rsidR="003C68D1" w:rsidRDefault="005324DF">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w:t>
      </w:r>
      <w:r>
        <w:rPr>
          <w:rFonts w:ascii="Open Sans" w:eastAsia="Open Sans" w:hAnsi="Open Sans" w:cs="Open Sans"/>
        </w:rPr>
        <w:lastRenderedPageBreak/>
        <w:t>Manager or their nominee as soon as possible; otherwise, any subsequent decision will be void.</w:t>
      </w:r>
    </w:p>
    <w:p w14:paraId="57D91C3D" w14:textId="77777777" w:rsidR="003C68D1" w:rsidRDefault="005324DF">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3F1D2CC6" w14:textId="77777777" w:rsidR="003C68D1" w:rsidRDefault="005324DF">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5D4B7D46" w14:textId="77777777" w:rsidR="003C68D1" w:rsidRDefault="005324DF">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3411BC00" w14:textId="77777777" w:rsidR="003C68D1" w:rsidRDefault="005324DF">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2766101D" w14:textId="77777777" w:rsidR="003C68D1" w:rsidRDefault="005324DF">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1184E049" w14:textId="77777777" w:rsidR="003C68D1" w:rsidRDefault="005324DF">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319D0964" w14:textId="77777777" w:rsidR="003C68D1" w:rsidRDefault="005324DF">
      <w:pPr>
        <w:numPr>
          <w:ilvl w:val="0"/>
          <w:numId w:val="5"/>
        </w:numPr>
        <w:rPr>
          <w:rFonts w:ascii="Open Sans" w:eastAsia="Open Sans" w:hAnsi="Open Sans" w:cs="Open Sans"/>
        </w:rPr>
      </w:pPr>
      <w:r>
        <w:rPr>
          <w:rFonts w:ascii="Open Sans" w:eastAsia="Open Sans" w:hAnsi="Open Sans" w:cs="Open Sans"/>
        </w:rPr>
        <w:t>unfairness of judgement</w:t>
      </w:r>
    </w:p>
    <w:p w14:paraId="707E15FF" w14:textId="77777777" w:rsidR="003C68D1" w:rsidRDefault="005324DF">
      <w:pPr>
        <w:numPr>
          <w:ilvl w:val="0"/>
          <w:numId w:val="5"/>
        </w:numPr>
        <w:rPr>
          <w:rFonts w:ascii="Open Sans" w:eastAsia="Open Sans" w:hAnsi="Open Sans" w:cs="Open Sans"/>
        </w:rPr>
      </w:pPr>
      <w:r>
        <w:rPr>
          <w:rFonts w:ascii="Open Sans" w:eastAsia="Open Sans" w:hAnsi="Open Sans" w:cs="Open Sans"/>
        </w:rPr>
        <w:t>the severity of the penalty having regard to extenuating circumstances</w:t>
      </w:r>
    </w:p>
    <w:p w14:paraId="301EBB38" w14:textId="77777777" w:rsidR="003C68D1" w:rsidRDefault="005324DF">
      <w:pPr>
        <w:numPr>
          <w:ilvl w:val="0"/>
          <w:numId w:val="5"/>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26011642" w14:textId="77777777" w:rsidR="003C68D1" w:rsidRDefault="005324DF">
      <w:pPr>
        <w:numPr>
          <w:ilvl w:val="0"/>
          <w:numId w:val="5"/>
        </w:numPr>
        <w:rPr>
          <w:rFonts w:ascii="Open Sans" w:eastAsia="Open Sans" w:hAnsi="Open Sans" w:cs="Open Sans"/>
        </w:rPr>
      </w:pPr>
      <w:r>
        <w:rPr>
          <w:rFonts w:ascii="Open Sans" w:eastAsia="Open Sans" w:hAnsi="Open Sans" w:cs="Open Sans"/>
        </w:rPr>
        <w:t>material procedural irregularities</w:t>
      </w:r>
    </w:p>
    <w:p w14:paraId="12BF9D53" w14:textId="77777777" w:rsidR="003C68D1" w:rsidRDefault="005324DF">
      <w:pPr>
        <w:numPr>
          <w:ilvl w:val="0"/>
          <w:numId w:val="5"/>
        </w:numPr>
        <w:rPr>
          <w:rFonts w:ascii="Open Sans" w:eastAsia="Open Sans" w:hAnsi="Open Sans" w:cs="Open Sans"/>
        </w:rPr>
      </w:pPr>
      <w:r>
        <w:rPr>
          <w:rFonts w:ascii="Open Sans" w:eastAsia="Open Sans" w:hAnsi="Open Sans" w:cs="Open Sans"/>
        </w:rPr>
        <w:t>bias of panel members</w:t>
      </w:r>
    </w:p>
    <w:p w14:paraId="5C03273B" w14:textId="77777777" w:rsidR="003C68D1" w:rsidRDefault="005324DF">
      <w:pPr>
        <w:numPr>
          <w:ilvl w:val="0"/>
          <w:numId w:val="5"/>
        </w:numPr>
        <w:spacing w:after="200"/>
        <w:rPr>
          <w:rFonts w:ascii="Open Sans" w:eastAsia="Open Sans" w:hAnsi="Open Sans" w:cs="Open Sans"/>
        </w:rPr>
      </w:pPr>
      <w:r>
        <w:rPr>
          <w:rFonts w:ascii="Open Sans" w:eastAsia="Open Sans" w:hAnsi="Open Sans" w:cs="Open Sans"/>
        </w:rPr>
        <w:t>unfairness of the interview.</w:t>
      </w:r>
    </w:p>
    <w:p w14:paraId="0004F77A" w14:textId="77777777" w:rsidR="003C68D1" w:rsidRDefault="005324DF">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5996AC28" w14:textId="77777777" w:rsidR="003C68D1" w:rsidRDefault="003C68D1">
      <w:pPr>
        <w:spacing w:before="240"/>
        <w:rPr>
          <w:rFonts w:ascii="Open Sans" w:eastAsia="Open Sans" w:hAnsi="Open Sans" w:cs="Open Sans"/>
        </w:rPr>
      </w:pPr>
    </w:p>
    <w:p w14:paraId="04575427" w14:textId="77777777" w:rsidR="003C68D1" w:rsidRDefault="005324DF">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2544006F" w14:textId="77777777" w:rsidR="003C68D1" w:rsidRDefault="005324DF">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3CD178DE" w14:textId="77777777" w:rsidR="003C68D1" w:rsidRDefault="005324DF">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w:t>
      </w:r>
      <w:r>
        <w:rPr>
          <w:rFonts w:ascii="Open Sans" w:eastAsia="Open Sans" w:hAnsi="Open Sans" w:cs="Open Sans"/>
        </w:rPr>
        <w:lastRenderedPageBreak/>
        <w:t xml:space="preserve">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4B16AE9F" w14:textId="77777777" w:rsidR="003C68D1" w:rsidRDefault="005324DF">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4035D8A9" w14:textId="77777777" w:rsidR="003C68D1" w:rsidRDefault="005324DF">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6CC5AF7F" w14:textId="77777777" w:rsidR="003C68D1" w:rsidRDefault="005324DF">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76EA8EC0" w14:textId="77777777" w:rsidR="003C68D1" w:rsidRDefault="005324DF">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1F734015" w14:textId="77777777" w:rsidR="003C68D1" w:rsidRDefault="005324DF">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236E2180" w14:textId="77777777" w:rsidR="003C68D1" w:rsidRDefault="005324DF">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5307E3FF" w14:textId="77777777" w:rsidR="003C68D1" w:rsidRDefault="005324DF">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take into account new </w:t>
      </w:r>
      <w:proofErr w:type="gramStart"/>
      <w:r>
        <w:rPr>
          <w:rFonts w:ascii="Open Sans" w:eastAsia="Open Sans" w:hAnsi="Open Sans" w:cs="Open Sans"/>
        </w:rPr>
        <w:t>information;</w:t>
      </w:r>
      <w:proofErr w:type="gramEnd"/>
    </w:p>
    <w:p w14:paraId="70C285D3" w14:textId="77777777" w:rsidR="003C68D1" w:rsidRDefault="005324DF">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7194E7D6" w14:textId="77777777" w:rsidR="003C68D1" w:rsidRDefault="005324DF">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788EE411" w14:textId="77777777" w:rsidR="003C68D1" w:rsidRDefault="005324DF">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1CD04C99" w14:textId="77777777" w:rsidR="003C68D1" w:rsidRDefault="003C68D1">
      <w:pPr>
        <w:spacing w:before="240" w:after="160"/>
        <w:rPr>
          <w:rFonts w:ascii="Open Sans" w:eastAsia="Open Sans" w:hAnsi="Open Sans" w:cs="Open Sans"/>
          <w:color w:val="FF0000"/>
        </w:rPr>
      </w:pPr>
    </w:p>
    <w:p w14:paraId="7E175D20" w14:textId="77777777" w:rsidR="003C68D1" w:rsidRDefault="003C68D1">
      <w:pPr>
        <w:spacing w:before="240" w:after="160"/>
        <w:rPr>
          <w:rFonts w:ascii="Open Sans" w:eastAsia="Open Sans" w:hAnsi="Open Sans" w:cs="Open Sans"/>
          <w:b/>
          <w:u w:val="single"/>
        </w:rPr>
      </w:pPr>
    </w:p>
    <w:p w14:paraId="615C82C5" w14:textId="77777777" w:rsidR="003C68D1" w:rsidRDefault="003C68D1">
      <w:pPr>
        <w:spacing w:before="240" w:after="160"/>
        <w:rPr>
          <w:rFonts w:ascii="Open Sans" w:eastAsia="Open Sans" w:hAnsi="Open Sans" w:cs="Open Sans"/>
          <w:color w:val="FF0000"/>
        </w:rPr>
      </w:pPr>
    </w:p>
    <w:sectPr w:rsidR="003C68D1">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B559E" w14:textId="77777777" w:rsidR="005324DF" w:rsidRDefault="005324DF">
      <w:pPr>
        <w:spacing w:line="240" w:lineRule="auto"/>
      </w:pPr>
      <w:r>
        <w:separator/>
      </w:r>
    </w:p>
  </w:endnote>
  <w:endnote w:type="continuationSeparator" w:id="0">
    <w:p w14:paraId="47B7BFD8" w14:textId="77777777" w:rsidR="005324DF" w:rsidRDefault="005324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7900282-9DC8-8743-B6C5-0162F90B8EE7}"/>
  </w:font>
  <w:font w:name="Arial">
    <w:panose1 w:val="020B0604020202020204"/>
    <w:charset w:val="00"/>
    <w:family w:val="swiss"/>
    <w:pitch w:val="variable"/>
    <w:sig w:usb0="E0002AFF" w:usb1="C0007843" w:usb2="00000009" w:usb3="00000000" w:csb0="000001FF" w:csb1="00000000"/>
    <w:embedRegular r:id="rId2" w:fontKey="{6917F304-E401-7F45-8D9A-AE9CE5D4B1D2}"/>
    <w:embedItalic r:id="rId3" w:fontKey="{F8D8AD11-1748-B14B-8E06-7C84B8B65E2B}"/>
  </w:font>
  <w:font w:name="Open Sans">
    <w:panose1 w:val="020B0606030504020204"/>
    <w:charset w:val="00"/>
    <w:family w:val="swiss"/>
    <w:pitch w:val="variable"/>
    <w:sig w:usb0="E00002EF" w:usb1="4000205B" w:usb2="00000028" w:usb3="00000000" w:csb0="0000019F" w:csb1="00000000"/>
    <w:embedRegular r:id="rId4" w:fontKey="{4790A10A-13E3-E14E-9292-D1F366BA55D6}"/>
    <w:embedBold r:id="rId5" w:fontKey="{A881D7EF-1AA9-204C-8BC3-3F921E343259}"/>
    <w:embedItalic r:id="rId6" w:fontKey="{ED16F457-78CE-1744-8B9A-E7BE547F97D4}"/>
  </w:font>
  <w:font w:name="Arial Unicode MS">
    <w:panose1 w:val="020B0604020202020204"/>
    <w:charset w:val="80"/>
    <w:family w:val="swiss"/>
    <w:pitch w:val="variable"/>
    <w:sig w:usb0="F7FFAFFF" w:usb1="E9DFFFFF" w:usb2="0000003F" w:usb3="00000000" w:csb0="003F01FF" w:csb1="00000000"/>
    <w:embedRegular r:id="rId7" w:subsetted="1" w:fontKey="{FA38B701-769D-C948-B363-71FC5BEA3122}"/>
  </w:font>
  <w:font w:name="Calibri">
    <w:panose1 w:val="020F0502020204030204"/>
    <w:charset w:val="00"/>
    <w:family w:val="swiss"/>
    <w:pitch w:val="variable"/>
    <w:sig w:usb0="E0002AFF" w:usb1="C000247B" w:usb2="00000009" w:usb3="00000000" w:csb0="000001FF" w:csb1="00000000"/>
    <w:embedRegular r:id="rId8" w:fontKey="{C5F5365B-C74D-EC4B-A107-1BC31AA71675}"/>
  </w:font>
  <w:font w:name="Cambria">
    <w:panose1 w:val="02040503050406030204"/>
    <w:charset w:val="00"/>
    <w:family w:val="roman"/>
    <w:pitch w:val="variable"/>
    <w:sig w:usb0="E00002FF" w:usb1="400004FF" w:usb2="00000000" w:usb3="00000000" w:csb0="0000019F" w:csb1="00000000"/>
    <w:embedRegular r:id="rId9" w:fontKey="{2A902FA0-188D-FA4E-8BFA-1B754BFAF9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F8777" w14:textId="77777777" w:rsidR="003C68D1" w:rsidRDefault="005324DF">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FC57A8">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483BAC" w14:textId="77777777" w:rsidR="005324DF" w:rsidRDefault="005324DF">
      <w:pPr>
        <w:spacing w:line="240" w:lineRule="auto"/>
      </w:pPr>
      <w:r>
        <w:separator/>
      </w:r>
    </w:p>
  </w:footnote>
  <w:footnote w:type="continuationSeparator" w:id="0">
    <w:p w14:paraId="03E05BED" w14:textId="77777777" w:rsidR="005324DF" w:rsidRDefault="005324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191347"/>
    <w:multiLevelType w:val="multilevel"/>
    <w:tmpl w:val="8C088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927AFE"/>
    <w:multiLevelType w:val="multilevel"/>
    <w:tmpl w:val="450E75A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46DD4A2A"/>
    <w:multiLevelType w:val="multilevel"/>
    <w:tmpl w:val="EBB65E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7BF1CDD"/>
    <w:multiLevelType w:val="multilevel"/>
    <w:tmpl w:val="FC7A8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0A0BD8"/>
    <w:multiLevelType w:val="multilevel"/>
    <w:tmpl w:val="25989B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7D1361C"/>
    <w:multiLevelType w:val="multilevel"/>
    <w:tmpl w:val="06043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9C67B5"/>
    <w:multiLevelType w:val="multilevel"/>
    <w:tmpl w:val="AF167A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0B26843"/>
    <w:multiLevelType w:val="multilevel"/>
    <w:tmpl w:val="57E46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5F64D7"/>
    <w:multiLevelType w:val="multilevel"/>
    <w:tmpl w:val="BC2EC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671EE1"/>
    <w:multiLevelType w:val="multilevel"/>
    <w:tmpl w:val="B5A29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E2008A"/>
    <w:multiLevelType w:val="multilevel"/>
    <w:tmpl w:val="92D80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0956717">
    <w:abstractNumId w:val="4"/>
  </w:num>
  <w:num w:numId="2" w16cid:durableId="83231845">
    <w:abstractNumId w:val="5"/>
  </w:num>
  <w:num w:numId="3" w16cid:durableId="246379586">
    <w:abstractNumId w:val="2"/>
  </w:num>
  <w:num w:numId="4" w16cid:durableId="538471336">
    <w:abstractNumId w:val="8"/>
  </w:num>
  <w:num w:numId="5" w16cid:durableId="1966812747">
    <w:abstractNumId w:val="6"/>
  </w:num>
  <w:num w:numId="6" w16cid:durableId="1222711587">
    <w:abstractNumId w:val="7"/>
  </w:num>
  <w:num w:numId="7" w16cid:durableId="82533705">
    <w:abstractNumId w:val="1"/>
  </w:num>
  <w:num w:numId="8" w16cid:durableId="1012955154">
    <w:abstractNumId w:val="0"/>
  </w:num>
  <w:num w:numId="9" w16cid:durableId="1988584918">
    <w:abstractNumId w:val="9"/>
  </w:num>
  <w:num w:numId="10" w16cid:durableId="1430856261">
    <w:abstractNumId w:val="10"/>
  </w:num>
  <w:num w:numId="11" w16cid:durableId="7229496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8D1"/>
    <w:rsid w:val="003C68D1"/>
    <w:rsid w:val="005324DF"/>
    <w:rsid w:val="007C2BF9"/>
    <w:rsid w:val="0085767C"/>
    <w:rsid w:val="00FC57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3D536D6"/>
  <w15:docId w15:val="{D84DBAAA-AE2C-5044-935B-57AA3F5E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3937</Words>
  <Characters>22127</Characters>
  <Application>Microsoft Office Word</Application>
  <DocSecurity>0</DocSecurity>
  <Lines>381</Lines>
  <Paragraphs>62</Paragraphs>
  <ScaleCrop>false</ScaleCrop>
  <Company/>
  <LinksUpToDate>false</LinksUpToDate>
  <CharactersWithSpaces>26002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Ella McQuillan</cp:lastModifiedBy>
  <cp:revision>2</cp:revision>
  <dcterms:created xsi:type="dcterms:W3CDTF">2025-06-26T11:11:00Z</dcterms:created>
  <dcterms:modified xsi:type="dcterms:W3CDTF">2025-06-26T11:11:00Z</dcterms:modified>
</cp:coreProperties>
</file>