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4889B" w14:textId="77777777" w:rsidR="00217A9F" w:rsidRPr="00AA3DB4" w:rsidRDefault="00217A9F" w:rsidP="00217A9F">
      <w:pPr>
        <w:spacing w:before="240" w:after="160"/>
        <w:rPr>
          <w:rFonts w:ascii="Open Sans" w:eastAsia="Open Sans" w:hAnsi="Open Sans" w:cs="Open Sans"/>
          <w:b/>
          <w:bCs/>
          <w:iCs/>
          <w:sz w:val="26"/>
          <w:szCs w:val="26"/>
        </w:rPr>
      </w:pPr>
      <w:r w:rsidRPr="00AA3DB4">
        <w:rPr>
          <w:rFonts w:ascii="Open Sans" w:eastAsia="Open Sans" w:hAnsi="Open Sans" w:cs="Open Sans"/>
          <w:b/>
          <w:bCs/>
          <w:iCs/>
          <w:sz w:val="26"/>
          <w:szCs w:val="26"/>
        </w:rPr>
        <w:t>Leeds University Union - Leeds Muslim Medics (LMM)</w:t>
      </w:r>
    </w:p>
    <w:p w14:paraId="1045B933" w14:textId="77777777" w:rsidR="000E0009"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DDE96AB"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3F47005A" w14:textId="77777777" w:rsidR="000E0009"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1E55B8F" w14:textId="77777777" w:rsidR="000E0009"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76F62EC6" w14:textId="77777777" w:rsidR="000E0009"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D6D5A1D"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726F1DC" w14:textId="650B06AA" w:rsidR="000E0009"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217A9F" w:rsidRPr="00AA3DB4">
        <w:rPr>
          <w:rFonts w:ascii="Open Sans" w:eastAsia="Open Sans" w:hAnsi="Open Sans" w:cs="Open Sans"/>
          <w:b/>
        </w:rPr>
        <w:t>Leeds Muslim Medics (LMM)</w:t>
      </w:r>
      <w:r w:rsidR="00217A9F">
        <w:rPr>
          <w:rFonts w:ascii="Open Sans" w:eastAsia="Open Sans" w:hAnsi="Open Sans" w:cs="Open Sans"/>
          <w:b/>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6F12D003" w14:textId="77777777" w:rsidR="00217A9F" w:rsidRPr="00AA3DB4" w:rsidRDefault="00000000" w:rsidP="00217A9F">
      <w:pPr>
        <w:spacing w:before="240" w:after="160"/>
        <w:rPr>
          <w:rFonts w:ascii="Open Sans" w:eastAsia="Open Sans" w:hAnsi="Open Sans" w:cs="Open Sans"/>
          <w:i/>
        </w:rPr>
      </w:pPr>
      <w:r>
        <w:rPr>
          <w:rFonts w:ascii="Open Sans" w:eastAsia="Open Sans" w:hAnsi="Open Sans" w:cs="Open Sans"/>
        </w:rPr>
        <w:t xml:space="preserve">1.2 The purpose of the Club/Society is: </w:t>
      </w:r>
      <w:r w:rsidR="00217A9F" w:rsidRPr="00AA3DB4">
        <w:rPr>
          <w:rFonts w:ascii="Open Sans" w:eastAsia="Open Sans" w:hAnsi="Open Sans" w:cs="Open Sans"/>
          <w:b/>
          <w:bCs/>
        </w:rPr>
        <w:t>to provide a safe space for Muslim medical students studying at Leeds Medical School. The society aims to allow students to connect, arrange events that are catered to the Islamic beliefs and give students opportunities as medical students. We also hope to arrange study events to enable students to excel in their academics.</w:t>
      </w:r>
    </w:p>
    <w:p w14:paraId="371B3092" w14:textId="53631A7B" w:rsidR="000E0009"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217A9F" w:rsidRPr="00AA3DB4">
        <w:rPr>
          <w:rFonts w:ascii="Open Sans" w:eastAsia="Open Sans" w:hAnsi="Open Sans" w:cs="Open Sans"/>
          <w:b/>
        </w:rPr>
        <w:t>No current partner organisations</w:t>
      </w:r>
      <w:r>
        <w:rPr>
          <w:rFonts w:ascii="Open Sans" w:eastAsia="Open Sans" w:hAnsi="Open Sans" w:cs="Open Sans"/>
          <w:b/>
          <w:color w:val="FF0000"/>
        </w:rPr>
        <w:t xml:space="preserve"> </w:t>
      </w:r>
    </w:p>
    <w:p w14:paraId="420ECF7E" w14:textId="141BD12B" w:rsidR="000E0009" w:rsidRDefault="00000000" w:rsidP="00217A9F">
      <w:pPr>
        <w:spacing w:before="240" w:after="160"/>
        <w:rPr>
          <w:rFonts w:ascii="Open Sans" w:eastAsia="Open Sans" w:hAnsi="Open Sans" w:cs="Open Sans"/>
          <w:b/>
          <w:u w:val="single"/>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217A9F" w:rsidRPr="00AA3DB4">
        <w:rPr>
          <w:rFonts w:ascii="Open Sans" w:eastAsia="Open Sans" w:hAnsi="Open Sans" w:cs="Open Sans"/>
          <w:b/>
        </w:rPr>
        <w:t xml:space="preserve">No current partner </w:t>
      </w:r>
      <w:r w:rsidR="00217A9F">
        <w:rPr>
          <w:rFonts w:ascii="Open Sans" w:eastAsia="Open Sans" w:hAnsi="Open Sans" w:cs="Open Sans"/>
          <w:b/>
        </w:rPr>
        <w:t xml:space="preserve">sponsors </w:t>
      </w:r>
    </w:p>
    <w:p w14:paraId="4D3AED0A"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68A4716C" w14:textId="77777777" w:rsidR="000E0009"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7A01F71" w14:textId="77777777" w:rsidR="000E0009"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0E0009" w14:paraId="13512256"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2F869" w14:textId="77777777" w:rsidR="000E0009"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609D20" w14:textId="77777777" w:rsidR="000E0009"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78AB51" w14:textId="77777777" w:rsidR="000E0009" w:rsidRDefault="00000000">
            <w:pPr>
              <w:spacing w:line="240" w:lineRule="auto"/>
              <w:rPr>
                <w:rFonts w:ascii="Open Sans" w:eastAsia="Open Sans" w:hAnsi="Open Sans" w:cs="Open Sans"/>
                <w:b/>
              </w:rPr>
            </w:pPr>
            <w:r>
              <w:rPr>
                <w:rFonts w:ascii="Open Sans" w:eastAsia="Open Sans" w:hAnsi="Open Sans" w:cs="Open Sans"/>
                <w:b/>
              </w:rPr>
              <w:t>Rights</w:t>
            </w:r>
          </w:p>
        </w:tc>
      </w:tr>
      <w:tr w:rsidR="000E0009" w14:paraId="2BF9346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F03E7" w14:textId="77777777" w:rsidR="000E0009"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1657369" w14:textId="77777777" w:rsidR="000E0009"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C09495B" w14:textId="77777777" w:rsidR="000E0009"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B4FE31B" w14:textId="77777777" w:rsidR="000E0009"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2C83B61" w14:textId="77777777" w:rsidR="000E0009"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69AD766" w14:textId="77777777" w:rsidR="000E0009"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3D4631C1" w14:textId="77777777" w:rsidR="000E0009"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8EFA0D0" w14:textId="77777777" w:rsidR="000E0009"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0E0009" w14:paraId="67DB9F0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5B983A" w14:textId="77777777" w:rsidR="000E0009"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EEBAFE0" w14:textId="77777777" w:rsidR="000E0009" w:rsidRDefault="00000000">
            <w:pPr>
              <w:rPr>
                <w:rFonts w:ascii="Open Sans" w:eastAsia="Open Sans" w:hAnsi="Open Sans" w:cs="Open Sans"/>
              </w:rPr>
            </w:pPr>
            <w:r>
              <w:rPr>
                <w:rFonts w:ascii="Open Sans" w:eastAsia="Open Sans" w:hAnsi="Open Sans" w:cs="Open Sans"/>
              </w:rPr>
              <w:t xml:space="preserve">Ex-Officio membership. </w:t>
            </w:r>
          </w:p>
          <w:p w14:paraId="12C7172B" w14:textId="77777777" w:rsidR="000E0009"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AD08A95" w14:textId="77777777" w:rsidR="000E0009"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D617EA6" w14:textId="77777777" w:rsidR="000E0009"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0447E59" w14:textId="77777777" w:rsidR="000E0009"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EAFE038" w14:textId="77777777" w:rsidR="000E0009"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C398D8D" w14:textId="77777777" w:rsidR="000E0009"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36F81F75" w14:textId="77777777" w:rsidR="000E0009"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0E0009" w14:paraId="53C34FA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717D80" w14:textId="77777777" w:rsidR="000E0009"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FE89826" w14:textId="77777777" w:rsidR="000E0009"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921E55C" w14:textId="77777777" w:rsidR="000E0009"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468E87E" w14:textId="77777777" w:rsidR="000E0009"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7ABFD18" w14:textId="77777777" w:rsidR="000E0009"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C195AF5" w14:textId="77777777" w:rsidR="000E0009" w:rsidRDefault="000E0009">
            <w:pPr>
              <w:ind w:left="720"/>
              <w:rPr>
                <w:rFonts w:ascii="Open Sans" w:eastAsia="Open Sans" w:hAnsi="Open Sans" w:cs="Open Sans"/>
              </w:rPr>
            </w:pPr>
          </w:p>
        </w:tc>
      </w:tr>
    </w:tbl>
    <w:p w14:paraId="06D3B408" w14:textId="77777777" w:rsidR="000E0009" w:rsidRDefault="000E0009">
      <w:pPr>
        <w:spacing w:before="240"/>
        <w:rPr>
          <w:rFonts w:ascii="Open Sans" w:eastAsia="Open Sans" w:hAnsi="Open Sans" w:cs="Open Sans"/>
          <w:b/>
          <w:u w:val="single"/>
        </w:rPr>
      </w:pPr>
    </w:p>
    <w:p w14:paraId="02AE3BC6"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7137DC7D" w14:textId="77777777" w:rsidR="000E0009"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0712A525" w14:textId="77777777" w:rsidR="000E0009"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1563F0D" w14:textId="77777777" w:rsidR="000E0009"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14BDC1EC" w14:textId="77777777" w:rsidR="000E0009"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EC5394D" w14:textId="77777777" w:rsidR="000E0009"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7F340C25"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0AC2EB18" w14:textId="77777777" w:rsidR="000E0009"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2C1B0BD" w14:textId="77777777" w:rsidR="000E0009"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BA62545"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7FF07D0A"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7F9D295"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561071F9" w14:textId="77777777" w:rsidR="000E0009"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FF1411C"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55BBF56"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5BC84339"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CC7BAA6"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5503D16" w14:textId="77777777" w:rsidR="000E0009"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244331B" w14:textId="77777777" w:rsidR="000E0009"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D6982E7" w14:textId="77777777" w:rsidR="000E0009"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3CFA792" w14:textId="77777777" w:rsidR="000E0009" w:rsidRDefault="00000000">
      <w:pPr>
        <w:ind w:left="720"/>
        <w:rPr>
          <w:rFonts w:ascii="Open Sans" w:eastAsia="Open Sans" w:hAnsi="Open Sans" w:cs="Open Sans"/>
          <w:b/>
        </w:rPr>
      </w:pPr>
      <w:r>
        <w:rPr>
          <w:rFonts w:ascii="Open Sans" w:eastAsia="Open Sans" w:hAnsi="Open Sans" w:cs="Open Sans"/>
          <w:b/>
        </w:rPr>
        <w:t>4.4.1 President/Captain/Chair:</w:t>
      </w:r>
    </w:p>
    <w:p w14:paraId="205C42BD" w14:textId="77777777" w:rsidR="000E0009"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E791711" w14:textId="77777777" w:rsidR="000E0009"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676A8D0" w14:textId="77777777" w:rsidR="000E0009"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13711E6" w14:textId="77777777" w:rsidR="000E0009"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58B67254" w14:textId="77777777" w:rsidR="000E0009"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A4CEF2F" w14:textId="77777777" w:rsidR="000E0009" w:rsidRDefault="000E0009">
      <w:pPr>
        <w:ind w:left="2160"/>
        <w:rPr>
          <w:rFonts w:ascii="Open Sans" w:eastAsia="Open Sans" w:hAnsi="Open Sans" w:cs="Open Sans"/>
        </w:rPr>
      </w:pPr>
    </w:p>
    <w:p w14:paraId="2480C2C8" w14:textId="77777777" w:rsidR="000E0009" w:rsidRDefault="00000000">
      <w:pPr>
        <w:ind w:left="860"/>
        <w:rPr>
          <w:rFonts w:ascii="Open Sans" w:eastAsia="Open Sans" w:hAnsi="Open Sans" w:cs="Open Sans"/>
          <w:b/>
        </w:rPr>
      </w:pPr>
      <w:r>
        <w:rPr>
          <w:rFonts w:ascii="Open Sans" w:eastAsia="Open Sans" w:hAnsi="Open Sans" w:cs="Open Sans"/>
          <w:b/>
        </w:rPr>
        <w:t>4.4.2 Secretary:</w:t>
      </w:r>
    </w:p>
    <w:p w14:paraId="7ABD2AED"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624AFBF"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87710BA"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5AC956FB"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91AC9D9"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3BE94E7"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11631A31" w14:textId="77777777" w:rsidR="000E0009" w:rsidRDefault="00000000">
      <w:pPr>
        <w:ind w:left="860"/>
        <w:rPr>
          <w:rFonts w:ascii="Open Sans" w:eastAsia="Open Sans" w:hAnsi="Open Sans" w:cs="Open Sans"/>
          <w:b/>
        </w:rPr>
      </w:pPr>
      <w:r>
        <w:rPr>
          <w:rFonts w:ascii="Open Sans" w:eastAsia="Open Sans" w:hAnsi="Open Sans" w:cs="Open Sans"/>
          <w:b/>
        </w:rPr>
        <w:t>4.4.3 Treasurer:</w:t>
      </w:r>
    </w:p>
    <w:p w14:paraId="21F08D17"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461632E"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7269B8D"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F2A40C6"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303A986" w14:textId="77777777" w:rsidR="000E0009"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E8B38FF" w14:textId="77777777" w:rsidR="000E0009"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7E1654C5" w14:textId="77777777" w:rsidR="000E0009"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9BEFB02" w14:textId="77777777" w:rsidR="000E0009"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EB055DD" w14:textId="77777777" w:rsidR="000E0009"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DDAECD4" w14:textId="77777777" w:rsidR="000E0009"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2BC706F" w14:textId="77777777" w:rsidR="000E0009"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2323010" w14:textId="77777777" w:rsidR="000E0009"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0F2D18F6" w14:textId="11B3BFAE" w:rsidR="00217A9F" w:rsidRPr="00AA3DB4" w:rsidRDefault="00217A9F" w:rsidP="00217A9F">
      <w:pPr>
        <w:spacing w:before="240"/>
        <w:ind w:left="850"/>
        <w:rPr>
          <w:rFonts w:ascii="Open Sans" w:eastAsia="Open Sans" w:hAnsi="Open Sans" w:cs="Open Sans"/>
          <w:b/>
        </w:rPr>
      </w:pPr>
      <w:r w:rsidRPr="00AA3DB4">
        <w:rPr>
          <w:rFonts w:ascii="Open Sans" w:eastAsia="Open Sans" w:hAnsi="Open Sans" w:cs="Open Sans"/>
          <w:b/>
        </w:rPr>
        <w:t xml:space="preserve">5.6.1 Socials </w:t>
      </w:r>
      <w:r>
        <w:rPr>
          <w:rFonts w:ascii="Open Sans" w:eastAsia="Open Sans" w:hAnsi="Open Sans" w:cs="Open Sans"/>
          <w:b/>
        </w:rPr>
        <w:t xml:space="preserve">secretary </w:t>
      </w:r>
    </w:p>
    <w:p w14:paraId="50234C70" w14:textId="405216B5" w:rsidR="00217A9F" w:rsidRPr="00AA3DB4" w:rsidRDefault="00217A9F" w:rsidP="00217A9F">
      <w:pPr>
        <w:numPr>
          <w:ilvl w:val="0"/>
          <w:numId w:val="10"/>
        </w:numPr>
        <w:rPr>
          <w:rFonts w:ascii="Open Sans" w:eastAsia="Open Sans" w:hAnsi="Open Sans" w:cs="Open Sans"/>
        </w:rPr>
      </w:pPr>
      <w:r>
        <w:rPr>
          <w:rFonts w:ascii="Open Sans" w:eastAsia="Open Sans" w:hAnsi="Open Sans" w:cs="Open Sans"/>
        </w:rPr>
        <w:t>Work with other societies, such as ISOC, to o</w:t>
      </w:r>
      <w:r w:rsidRPr="00AA3DB4">
        <w:rPr>
          <w:rFonts w:ascii="Open Sans" w:eastAsia="Open Sans" w:hAnsi="Open Sans" w:cs="Open Sans"/>
        </w:rPr>
        <w:t>rganis</w:t>
      </w:r>
      <w:r>
        <w:rPr>
          <w:rFonts w:ascii="Open Sans" w:eastAsia="Open Sans" w:hAnsi="Open Sans" w:cs="Open Sans"/>
        </w:rPr>
        <w:t>e</w:t>
      </w:r>
      <w:r w:rsidRPr="00AA3DB4">
        <w:rPr>
          <w:rFonts w:ascii="Open Sans" w:eastAsia="Open Sans" w:hAnsi="Open Sans" w:cs="Open Sans"/>
        </w:rPr>
        <w:t xml:space="preserve"> social events for the Club/Society</w:t>
      </w:r>
    </w:p>
    <w:p w14:paraId="753851EE"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Ensuring the External Speaker process is followed</w:t>
      </w:r>
    </w:p>
    <w:p w14:paraId="0CAC1139"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Booking facilities for the social events – e.g. rooms</w:t>
      </w:r>
    </w:p>
    <w:p w14:paraId="401D71A0"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Arranging Collaborations with other societies to deliver social events</w:t>
      </w:r>
    </w:p>
    <w:p w14:paraId="449CF0A0"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Work with publicity reps to publicise all Club/Society social events</w:t>
      </w:r>
    </w:p>
    <w:p w14:paraId="5870DD7B" w14:textId="57CBC7C1" w:rsidR="00217A9F" w:rsidRPr="00AA3DB4" w:rsidRDefault="00217A9F" w:rsidP="00217A9F">
      <w:pPr>
        <w:spacing w:before="240"/>
        <w:ind w:left="850"/>
        <w:rPr>
          <w:rFonts w:ascii="Open Sans" w:eastAsia="Open Sans" w:hAnsi="Open Sans" w:cs="Open Sans"/>
          <w:b/>
        </w:rPr>
      </w:pPr>
      <w:r w:rsidRPr="00AA3DB4">
        <w:rPr>
          <w:rFonts w:ascii="Open Sans" w:eastAsia="Open Sans" w:hAnsi="Open Sans" w:cs="Open Sans"/>
          <w:b/>
        </w:rPr>
        <w:t xml:space="preserve">5.6.2 </w:t>
      </w:r>
      <w:r>
        <w:rPr>
          <w:rFonts w:ascii="Open Sans" w:eastAsia="Open Sans" w:hAnsi="Open Sans" w:cs="Open Sans"/>
          <w:b/>
        </w:rPr>
        <w:t>Pre-clinical</w:t>
      </w:r>
      <w:r w:rsidRPr="00AA3DB4">
        <w:rPr>
          <w:rFonts w:ascii="Open Sans" w:eastAsia="Open Sans" w:hAnsi="Open Sans" w:cs="Open Sans"/>
          <w:b/>
        </w:rPr>
        <w:t xml:space="preserve"> rep</w:t>
      </w:r>
    </w:p>
    <w:p w14:paraId="7CED9437" w14:textId="5AD113F5"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Organising educational events</w:t>
      </w:r>
      <w:r>
        <w:rPr>
          <w:rFonts w:ascii="Open Sans" w:eastAsia="Open Sans" w:hAnsi="Open Sans" w:cs="Open Sans"/>
        </w:rPr>
        <w:t xml:space="preserve"> aimed at gateway, year 1 and year 2 MBChB students,</w:t>
      </w:r>
      <w:r w:rsidRPr="00AA3DB4">
        <w:rPr>
          <w:rFonts w:ascii="Open Sans" w:eastAsia="Open Sans" w:hAnsi="Open Sans" w:cs="Open Sans"/>
        </w:rPr>
        <w:t xml:space="preserve"> for the Club/Socie</w:t>
      </w:r>
      <w:r>
        <w:rPr>
          <w:rFonts w:ascii="Open Sans" w:eastAsia="Open Sans" w:hAnsi="Open Sans" w:cs="Open Sans"/>
        </w:rPr>
        <w:t xml:space="preserve">ty </w:t>
      </w:r>
    </w:p>
    <w:p w14:paraId="415C0EB2"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lastRenderedPageBreak/>
        <w:t>Ensuring the External Speaker process is followed</w:t>
      </w:r>
    </w:p>
    <w:p w14:paraId="03ACA14D"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Booking facilities for the social events – e.g. rooms</w:t>
      </w:r>
    </w:p>
    <w:p w14:paraId="10B4CA43"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Arranging Collaborations with other societies to deliver social events</w:t>
      </w:r>
    </w:p>
    <w:p w14:paraId="02C0242A" w14:textId="77777777" w:rsidR="00217A9F" w:rsidRDefault="00217A9F" w:rsidP="00217A9F">
      <w:pPr>
        <w:numPr>
          <w:ilvl w:val="0"/>
          <w:numId w:val="10"/>
        </w:numPr>
        <w:rPr>
          <w:rFonts w:ascii="Open Sans" w:eastAsia="Open Sans" w:hAnsi="Open Sans" w:cs="Open Sans"/>
        </w:rPr>
      </w:pPr>
      <w:r w:rsidRPr="00AA3DB4">
        <w:rPr>
          <w:rFonts w:ascii="Open Sans" w:eastAsia="Open Sans" w:hAnsi="Open Sans" w:cs="Open Sans"/>
        </w:rPr>
        <w:t>Work with publicity reps to publicise all Club/Society educational events</w:t>
      </w:r>
    </w:p>
    <w:p w14:paraId="20586EAF" w14:textId="0907545C" w:rsidR="00217A9F" w:rsidRPr="00AA3DB4" w:rsidRDefault="00217A9F" w:rsidP="00217A9F">
      <w:pPr>
        <w:spacing w:before="240"/>
        <w:ind w:left="850"/>
        <w:rPr>
          <w:rFonts w:ascii="Open Sans" w:eastAsia="Open Sans" w:hAnsi="Open Sans" w:cs="Open Sans"/>
          <w:b/>
        </w:rPr>
      </w:pPr>
      <w:r w:rsidRPr="00AA3DB4">
        <w:rPr>
          <w:rFonts w:ascii="Open Sans" w:eastAsia="Open Sans" w:hAnsi="Open Sans" w:cs="Open Sans"/>
          <w:b/>
        </w:rPr>
        <w:t>5.6.</w:t>
      </w:r>
      <w:r>
        <w:rPr>
          <w:rFonts w:ascii="Open Sans" w:eastAsia="Open Sans" w:hAnsi="Open Sans" w:cs="Open Sans"/>
          <w:b/>
        </w:rPr>
        <w:t>3</w:t>
      </w:r>
      <w:r w:rsidRPr="00AA3DB4">
        <w:rPr>
          <w:rFonts w:ascii="Open Sans" w:eastAsia="Open Sans" w:hAnsi="Open Sans" w:cs="Open Sans"/>
          <w:b/>
        </w:rPr>
        <w:t xml:space="preserve"> </w:t>
      </w:r>
      <w:r>
        <w:rPr>
          <w:rFonts w:ascii="Open Sans" w:eastAsia="Open Sans" w:hAnsi="Open Sans" w:cs="Open Sans"/>
          <w:b/>
        </w:rPr>
        <w:t>C</w:t>
      </w:r>
      <w:r>
        <w:rPr>
          <w:rFonts w:ascii="Open Sans" w:eastAsia="Open Sans" w:hAnsi="Open Sans" w:cs="Open Sans"/>
          <w:b/>
        </w:rPr>
        <w:t>linical</w:t>
      </w:r>
      <w:r w:rsidRPr="00AA3DB4">
        <w:rPr>
          <w:rFonts w:ascii="Open Sans" w:eastAsia="Open Sans" w:hAnsi="Open Sans" w:cs="Open Sans"/>
          <w:b/>
        </w:rPr>
        <w:t xml:space="preserve"> rep</w:t>
      </w:r>
    </w:p>
    <w:p w14:paraId="7B9AE1EC"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Organising educational events</w:t>
      </w:r>
      <w:r>
        <w:rPr>
          <w:rFonts w:ascii="Open Sans" w:eastAsia="Open Sans" w:hAnsi="Open Sans" w:cs="Open Sans"/>
        </w:rPr>
        <w:t xml:space="preserve"> aimed at gateway, year 1 and year 2 MBChB students,</w:t>
      </w:r>
      <w:r w:rsidRPr="00AA3DB4">
        <w:rPr>
          <w:rFonts w:ascii="Open Sans" w:eastAsia="Open Sans" w:hAnsi="Open Sans" w:cs="Open Sans"/>
        </w:rPr>
        <w:t xml:space="preserve"> for the Club/Socie</w:t>
      </w:r>
      <w:r>
        <w:rPr>
          <w:rFonts w:ascii="Open Sans" w:eastAsia="Open Sans" w:hAnsi="Open Sans" w:cs="Open Sans"/>
        </w:rPr>
        <w:t xml:space="preserve">ty </w:t>
      </w:r>
    </w:p>
    <w:p w14:paraId="7FDA1D55"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Ensuring the External Speaker process is followed</w:t>
      </w:r>
    </w:p>
    <w:p w14:paraId="6DA436CB"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Booking facilities for the social events – e.g. rooms</w:t>
      </w:r>
    </w:p>
    <w:p w14:paraId="4FD6FFC2"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Arranging Collaborations with other societies to deliver social events</w:t>
      </w:r>
    </w:p>
    <w:p w14:paraId="40308483" w14:textId="7DACAF0B" w:rsidR="00217A9F" w:rsidRPr="00217A9F" w:rsidRDefault="00217A9F" w:rsidP="00217A9F">
      <w:pPr>
        <w:numPr>
          <w:ilvl w:val="0"/>
          <w:numId w:val="10"/>
        </w:numPr>
        <w:rPr>
          <w:rFonts w:ascii="Open Sans" w:eastAsia="Open Sans" w:hAnsi="Open Sans" w:cs="Open Sans"/>
        </w:rPr>
      </w:pPr>
      <w:r w:rsidRPr="00AA3DB4">
        <w:rPr>
          <w:rFonts w:ascii="Open Sans" w:eastAsia="Open Sans" w:hAnsi="Open Sans" w:cs="Open Sans"/>
        </w:rPr>
        <w:t>Work with publicity reps to publicise all Club/Society educational events</w:t>
      </w:r>
    </w:p>
    <w:p w14:paraId="67FD7B5C" w14:textId="089C900C" w:rsidR="00217A9F" w:rsidRPr="00AA3DB4" w:rsidRDefault="00217A9F" w:rsidP="00217A9F">
      <w:pPr>
        <w:spacing w:before="240"/>
        <w:ind w:left="850"/>
        <w:rPr>
          <w:rFonts w:ascii="Open Sans" w:eastAsia="Open Sans" w:hAnsi="Open Sans" w:cs="Open Sans"/>
          <w:b/>
        </w:rPr>
      </w:pPr>
      <w:r w:rsidRPr="00AA3DB4">
        <w:rPr>
          <w:rFonts w:ascii="Open Sans" w:eastAsia="Open Sans" w:hAnsi="Open Sans" w:cs="Open Sans"/>
          <w:b/>
        </w:rPr>
        <w:t>5.6.</w:t>
      </w:r>
      <w:r>
        <w:rPr>
          <w:rFonts w:ascii="Open Sans" w:eastAsia="Open Sans" w:hAnsi="Open Sans" w:cs="Open Sans"/>
          <w:b/>
        </w:rPr>
        <w:t>4</w:t>
      </w:r>
      <w:r w:rsidRPr="00AA3DB4">
        <w:rPr>
          <w:rFonts w:ascii="Open Sans" w:eastAsia="Open Sans" w:hAnsi="Open Sans" w:cs="Open Sans"/>
          <w:b/>
        </w:rPr>
        <w:t xml:space="preserve"> Publicity rep</w:t>
      </w:r>
    </w:p>
    <w:p w14:paraId="0272716F"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Publicising all Club/Society events</w:t>
      </w:r>
    </w:p>
    <w:p w14:paraId="7B767035" w14:textId="77777777" w:rsidR="00217A9F" w:rsidRPr="00AA3DB4" w:rsidRDefault="00217A9F" w:rsidP="00217A9F">
      <w:pPr>
        <w:numPr>
          <w:ilvl w:val="0"/>
          <w:numId w:val="10"/>
        </w:numPr>
        <w:rPr>
          <w:rFonts w:ascii="Open Sans" w:eastAsia="Open Sans" w:hAnsi="Open Sans" w:cs="Open Sans"/>
        </w:rPr>
      </w:pPr>
      <w:r w:rsidRPr="00AA3DB4">
        <w:rPr>
          <w:rFonts w:ascii="Open Sans" w:eastAsia="Open Sans" w:hAnsi="Open Sans" w:cs="Open Sans"/>
        </w:rPr>
        <w:t>Addressing queries via social media</w:t>
      </w:r>
    </w:p>
    <w:p w14:paraId="5E012800" w14:textId="5DA4DC5D" w:rsidR="00217A9F" w:rsidRPr="00217A9F" w:rsidRDefault="00217A9F" w:rsidP="00217A9F">
      <w:pPr>
        <w:numPr>
          <w:ilvl w:val="0"/>
          <w:numId w:val="10"/>
        </w:numPr>
        <w:rPr>
          <w:rFonts w:ascii="Open Sans" w:eastAsia="Open Sans" w:hAnsi="Open Sans" w:cs="Open Sans"/>
        </w:rPr>
      </w:pPr>
      <w:r w:rsidRPr="00AA3DB4">
        <w:rPr>
          <w:rFonts w:ascii="Open Sans" w:eastAsia="Open Sans" w:hAnsi="Open Sans" w:cs="Open Sans"/>
        </w:rPr>
        <w:t>Ensuring engagement between members and society via social media – e.g. posting regular quizzes and engaging posts</w:t>
      </w:r>
    </w:p>
    <w:p w14:paraId="2C258028" w14:textId="625BE4F7" w:rsidR="00217A9F" w:rsidRPr="00AA3DB4" w:rsidRDefault="00217A9F" w:rsidP="00217A9F">
      <w:pPr>
        <w:spacing w:before="240"/>
        <w:ind w:left="850"/>
        <w:rPr>
          <w:rFonts w:ascii="Open Sans" w:eastAsia="Open Sans" w:hAnsi="Open Sans" w:cs="Open Sans"/>
          <w:b/>
        </w:rPr>
      </w:pPr>
      <w:r w:rsidRPr="00AA3DB4">
        <w:rPr>
          <w:rFonts w:ascii="Open Sans" w:eastAsia="Open Sans" w:hAnsi="Open Sans" w:cs="Open Sans"/>
          <w:b/>
        </w:rPr>
        <w:t>5.6.</w:t>
      </w:r>
      <w:r>
        <w:rPr>
          <w:rFonts w:ascii="Open Sans" w:eastAsia="Open Sans" w:hAnsi="Open Sans" w:cs="Open Sans"/>
          <w:b/>
        </w:rPr>
        <w:t>5</w:t>
      </w:r>
      <w:r w:rsidRPr="00AA3DB4">
        <w:rPr>
          <w:rFonts w:ascii="Open Sans" w:eastAsia="Open Sans" w:hAnsi="Open Sans" w:cs="Open Sans"/>
          <w:b/>
        </w:rPr>
        <w:t xml:space="preserve"> </w:t>
      </w:r>
      <w:r>
        <w:rPr>
          <w:rFonts w:ascii="Open Sans" w:eastAsia="Open Sans" w:hAnsi="Open Sans" w:cs="Open Sans"/>
          <w:b/>
        </w:rPr>
        <w:t>Vice-president</w:t>
      </w:r>
    </w:p>
    <w:p w14:paraId="61C1874F" w14:textId="40030992" w:rsidR="00217A9F" w:rsidRPr="00217A9F" w:rsidRDefault="00217A9F" w:rsidP="00217A9F">
      <w:pPr>
        <w:numPr>
          <w:ilvl w:val="0"/>
          <w:numId w:val="10"/>
        </w:numPr>
        <w:rPr>
          <w:rFonts w:ascii="Open Sans" w:eastAsia="Open Sans" w:hAnsi="Open Sans" w:cs="Open Sans"/>
        </w:rPr>
      </w:pPr>
      <w:r>
        <w:rPr>
          <w:rFonts w:ascii="Open Sans" w:eastAsia="Open Sans" w:hAnsi="Open Sans" w:cs="Open Sans"/>
        </w:rPr>
        <w:t xml:space="preserve">Support the president in their roles and assist where needed </w:t>
      </w:r>
    </w:p>
    <w:p w14:paraId="75A3DE04" w14:textId="3535887A" w:rsidR="000E0009"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2A893BD6" w14:textId="77777777" w:rsidR="000E0009"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DC9484C" w14:textId="77777777" w:rsidR="000E0009"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DE7775B" w14:textId="77777777" w:rsidR="000E0009"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3DABFB1" w14:textId="77777777" w:rsidR="000E0009"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9F8B6C7" w14:textId="77777777" w:rsidR="000E0009"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6588C316" w14:textId="77777777" w:rsidR="000E0009"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AB1182E" w14:textId="77777777" w:rsidR="000E0009"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6F979DA" w14:textId="77777777" w:rsidR="000E0009" w:rsidRDefault="000E0009">
      <w:pPr>
        <w:spacing w:before="240" w:after="160"/>
        <w:rPr>
          <w:rFonts w:ascii="Open Sans" w:eastAsia="Open Sans" w:hAnsi="Open Sans" w:cs="Open Sans"/>
        </w:rPr>
      </w:pPr>
    </w:p>
    <w:p w14:paraId="2BC44B35"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485EDC6" w14:textId="77777777" w:rsidR="000E0009"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0FF7D47"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475D70D"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57C7C16C"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255432D0" w14:textId="77777777" w:rsidR="000E0009"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2A2E2297"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6F1CA34"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44E71471"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0080DF0"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000B96B2"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7A0CA5C"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E7FFEE5" w14:textId="77777777" w:rsidR="000E0009"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1F6265A5" w14:textId="77777777" w:rsidR="000E0009"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1CE2253D"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2ABB54C7" w14:textId="77777777" w:rsidR="000E0009"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6FB011EF"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0ACEE24"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538BFB6" w14:textId="77777777" w:rsidR="000E0009"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3D1F5A6C" w14:textId="77777777" w:rsidR="000E0009"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76DCA8A3" w14:textId="77777777" w:rsidR="000E0009"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A3E7964" w14:textId="77777777" w:rsidR="000E0009" w:rsidRDefault="00000000">
      <w:pPr>
        <w:numPr>
          <w:ilvl w:val="0"/>
          <w:numId w:val="1"/>
        </w:numPr>
        <w:rPr>
          <w:rFonts w:ascii="Open Sans" w:eastAsia="Open Sans" w:hAnsi="Open Sans" w:cs="Open Sans"/>
        </w:rPr>
      </w:pPr>
      <w:r>
        <w:rPr>
          <w:rFonts w:ascii="Open Sans" w:eastAsia="Open Sans" w:hAnsi="Open Sans" w:cs="Open Sans"/>
        </w:rPr>
        <w:t>Elections</w:t>
      </w:r>
    </w:p>
    <w:p w14:paraId="19C3B4B1" w14:textId="77777777" w:rsidR="000E0009"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03F7A918"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F1EB970"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8BCCE9C"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2E4F171B"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B3637E2" w14:textId="77777777" w:rsidR="000E0009"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A0AA11B"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4D37800"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FAF871F"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2BDF720D"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62722A2" w14:textId="77777777" w:rsidR="000E0009"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16686663" w14:textId="77777777" w:rsidR="000E0009"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3E2CAD05" w14:textId="77777777" w:rsidR="000E0009" w:rsidRDefault="000E0009">
      <w:pPr>
        <w:spacing w:before="240" w:after="160"/>
        <w:ind w:left="850"/>
        <w:rPr>
          <w:rFonts w:ascii="Open Sans" w:eastAsia="Open Sans" w:hAnsi="Open Sans" w:cs="Open Sans"/>
        </w:rPr>
      </w:pPr>
    </w:p>
    <w:p w14:paraId="52F6767A" w14:textId="77777777" w:rsidR="000E0009"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542C021B" w14:textId="77777777" w:rsidR="000E0009"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759B334" w14:textId="77777777" w:rsidR="000E0009"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073CB33A" w14:textId="77777777" w:rsidR="000E0009"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3EB469AC" w14:textId="77777777" w:rsidR="000E0009"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2A46CEC4" w14:textId="77777777" w:rsidR="000E0009"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9770287" w14:textId="77777777" w:rsidR="000E0009"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5A8E043" w14:textId="77777777" w:rsidR="000E0009" w:rsidRDefault="000E0009">
      <w:pPr>
        <w:spacing w:before="240" w:after="160"/>
        <w:rPr>
          <w:rFonts w:ascii="Open Sans" w:eastAsia="Open Sans" w:hAnsi="Open Sans" w:cs="Open Sans"/>
        </w:rPr>
      </w:pPr>
    </w:p>
    <w:p w14:paraId="52EE2940" w14:textId="77777777" w:rsidR="00217A9F" w:rsidRDefault="00217A9F">
      <w:pPr>
        <w:spacing w:before="240" w:after="160"/>
        <w:rPr>
          <w:rFonts w:ascii="Open Sans" w:eastAsia="Open Sans" w:hAnsi="Open Sans" w:cs="Open Sans"/>
        </w:rPr>
      </w:pPr>
    </w:p>
    <w:p w14:paraId="4EED25C7" w14:textId="77777777" w:rsidR="00217A9F" w:rsidRDefault="00217A9F">
      <w:pPr>
        <w:spacing w:before="240" w:after="160"/>
        <w:rPr>
          <w:rFonts w:ascii="Open Sans" w:eastAsia="Open Sans" w:hAnsi="Open Sans" w:cs="Open Sans"/>
        </w:rPr>
      </w:pPr>
    </w:p>
    <w:p w14:paraId="1AB067D9"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lastRenderedPageBreak/>
        <w:t>9 General Administration and Finance [this section cannot be edited]</w:t>
      </w:r>
    </w:p>
    <w:p w14:paraId="7C8CACD2" w14:textId="77777777" w:rsidR="000E0009" w:rsidRDefault="00000000">
      <w:pPr>
        <w:spacing w:after="160"/>
        <w:rPr>
          <w:rFonts w:ascii="Open Sans" w:eastAsia="Open Sans" w:hAnsi="Open Sans" w:cs="Open Sans"/>
          <w:b/>
        </w:rPr>
      </w:pPr>
      <w:r>
        <w:rPr>
          <w:rFonts w:ascii="Open Sans" w:eastAsia="Open Sans" w:hAnsi="Open Sans" w:cs="Open Sans"/>
          <w:b/>
        </w:rPr>
        <w:t>9.1 Constitution</w:t>
      </w:r>
    </w:p>
    <w:p w14:paraId="3BCEEEF2"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0CB1A118" w14:textId="77777777" w:rsidR="000E0009"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157DCDC5"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164BACF3"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036AA76"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C3655F1" w14:textId="77777777" w:rsidR="000E0009"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4B8C001A"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4ECC188"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9C96150"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DA70AE9"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C5A661B" w14:textId="77777777" w:rsidR="000E0009"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630C155D"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619C7EDA" w14:textId="77777777" w:rsidR="000E0009" w:rsidRDefault="00000000">
      <w:pPr>
        <w:spacing w:before="240" w:after="160"/>
        <w:ind w:left="850"/>
        <w:rPr>
          <w:rFonts w:ascii="Open Sans" w:eastAsia="Open Sans" w:hAnsi="Open Sans" w:cs="Open Sans"/>
        </w:rPr>
      </w:pPr>
      <w:r>
        <w:rPr>
          <w:rFonts w:ascii="Open Sans" w:eastAsia="Open Sans" w:hAnsi="Open Sans" w:cs="Open Sans"/>
        </w:rPr>
        <w:lastRenderedPageBreak/>
        <w:t>9.3.2 The Core Officers shall accept full administrative and financial responsibility for the Club/Society.</w:t>
      </w:r>
    </w:p>
    <w:p w14:paraId="4BBB6AE1"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00012FA"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DE4E779"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6190E11A" w14:textId="77777777" w:rsidR="000E0009" w:rsidRDefault="00000000">
      <w:pPr>
        <w:spacing w:before="240" w:after="160"/>
        <w:rPr>
          <w:rFonts w:ascii="Open Sans" w:eastAsia="Open Sans" w:hAnsi="Open Sans" w:cs="Open Sans"/>
          <w:b/>
        </w:rPr>
      </w:pPr>
      <w:r>
        <w:rPr>
          <w:rFonts w:ascii="Open Sans" w:eastAsia="Open Sans" w:hAnsi="Open Sans" w:cs="Open Sans"/>
          <w:b/>
        </w:rPr>
        <w:t>9.4 Cash Office</w:t>
      </w:r>
    </w:p>
    <w:p w14:paraId="0E187B9D"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C4AEF5B"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1CD4E2D"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7C3CDF33"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64B92F9" w14:textId="77777777" w:rsidR="000E0009"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C524694" w14:textId="77777777" w:rsidR="000E0009" w:rsidRDefault="000E0009">
      <w:pPr>
        <w:spacing w:before="240" w:after="160"/>
        <w:ind w:left="850"/>
        <w:rPr>
          <w:rFonts w:ascii="Open Sans" w:eastAsia="Open Sans" w:hAnsi="Open Sans" w:cs="Open Sans"/>
        </w:rPr>
      </w:pPr>
    </w:p>
    <w:p w14:paraId="5B6A79B9"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ECCA5DF" w14:textId="77777777" w:rsidR="000E0009"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2C041290" w14:textId="77777777" w:rsidR="000E0009"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348DAC8" w14:textId="77777777" w:rsidR="000E0009"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0CFDF48A" w14:textId="77777777" w:rsidR="000E0009"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059B095C" w14:textId="77777777" w:rsidR="000E0009" w:rsidRDefault="000E0009">
      <w:pPr>
        <w:spacing w:before="240"/>
        <w:rPr>
          <w:rFonts w:ascii="Open Sans" w:eastAsia="Open Sans" w:hAnsi="Open Sans" w:cs="Open Sans"/>
        </w:rPr>
      </w:pPr>
    </w:p>
    <w:p w14:paraId="27C2BCE1"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11 Complaints [this section cannot be edited]</w:t>
      </w:r>
    </w:p>
    <w:p w14:paraId="74D4CEE3" w14:textId="77777777" w:rsidR="000E0009"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311E1CA" w14:textId="77777777" w:rsidR="000E0009"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000FB7A9" w14:textId="77777777" w:rsidR="000E0009"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7605877D" w14:textId="77777777" w:rsidR="000E0009"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D2BAFFC" w14:textId="77777777" w:rsidR="000E0009"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00B3B7A" w14:textId="77777777" w:rsidR="000E0009"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9F5847F" w14:textId="77777777" w:rsidR="000E0009"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AE8D96D" w14:textId="77777777" w:rsidR="000E0009"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21E9E38C" w14:textId="77777777" w:rsidR="000E0009"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4CB2723" w14:textId="77777777" w:rsidR="000E0009"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0A922D0" w14:textId="77777777" w:rsidR="000E0009"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w:t>
      </w:r>
      <w:r>
        <w:rPr>
          <w:rFonts w:ascii="Open Sans" w:eastAsia="Open Sans" w:hAnsi="Open Sans" w:cs="Open Sans"/>
        </w:rPr>
        <w:lastRenderedPageBreak/>
        <w:t>investigation. If the Committee decides to take disciplinary action following an investigation into a complaint, it must consult the Student Activities Team Manager or their nominee as soon as possible; otherwise, any subsequent decision will be void.</w:t>
      </w:r>
    </w:p>
    <w:p w14:paraId="13A948C7" w14:textId="77777777" w:rsidR="000E0009"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6059AB25" w14:textId="77777777" w:rsidR="000E0009"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6B0794C3" w14:textId="77777777" w:rsidR="000E0009"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CE2F361" w14:textId="77777777" w:rsidR="000E0009"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99F9180" w14:textId="77777777" w:rsidR="000E0009"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099DBD5C" w14:textId="77777777" w:rsidR="000E0009"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03762E72" w14:textId="77777777" w:rsidR="000E0009"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67E06B7B" w14:textId="77777777" w:rsidR="000E0009"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278843FF" w14:textId="77777777" w:rsidR="000E0009"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1A56035" w14:textId="77777777" w:rsidR="000E0009"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068B18A" w14:textId="77777777" w:rsidR="000E0009"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3B6FBE45" w14:textId="77777777" w:rsidR="000E0009"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8E32D50" w14:textId="77777777" w:rsidR="000E0009"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E4E4482" w14:textId="77777777" w:rsidR="000E0009" w:rsidRDefault="000E0009">
      <w:pPr>
        <w:spacing w:before="240"/>
        <w:rPr>
          <w:rFonts w:ascii="Open Sans" w:eastAsia="Open Sans" w:hAnsi="Open Sans" w:cs="Open Sans"/>
        </w:rPr>
      </w:pPr>
    </w:p>
    <w:p w14:paraId="7735CC2B" w14:textId="77777777" w:rsidR="00217A9F" w:rsidRDefault="00217A9F">
      <w:pPr>
        <w:spacing w:before="240"/>
        <w:rPr>
          <w:rFonts w:ascii="Open Sans" w:eastAsia="Open Sans" w:hAnsi="Open Sans" w:cs="Open Sans"/>
        </w:rPr>
      </w:pPr>
    </w:p>
    <w:p w14:paraId="54D0D7F5" w14:textId="77777777" w:rsidR="00217A9F" w:rsidRDefault="00217A9F">
      <w:pPr>
        <w:spacing w:before="240"/>
        <w:rPr>
          <w:rFonts w:ascii="Open Sans" w:eastAsia="Open Sans" w:hAnsi="Open Sans" w:cs="Open Sans"/>
        </w:rPr>
      </w:pPr>
    </w:p>
    <w:p w14:paraId="0659799F" w14:textId="77777777" w:rsidR="00217A9F" w:rsidRDefault="00217A9F">
      <w:pPr>
        <w:spacing w:before="240"/>
        <w:rPr>
          <w:rFonts w:ascii="Open Sans" w:eastAsia="Open Sans" w:hAnsi="Open Sans" w:cs="Open Sans"/>
        </w:rPr>
      </w:pPr>
    </w:p>
    <w:p w14:paraId="3333D644" w14:textId="77777777" w:rsidR="00217A9F" w:rsidRDefault="00217A9F">
      <w:pPr>
        <w:spacing w:before="240"/>
        <w:rPr>
          <w:rFonts w:ascii="Open Sans" w:eastAsia="Open Sans" w:hAnsi="Open Sans" w:cs="Open Sans"/>
        </w:rPr>
      </w:pPr>
    </w:p>
    <w:p w14:paraId="2BA6FF07" w14:textId="77777777" w:rsidR="000E0009"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4092742D" w14:textId="77777777" w:rsidR="000E0009"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D7FCADF" w14:textId="77777777" w:rsidR="000E0009"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A96B5C3" w14:textId="77777777" w:rsidR="000E0009"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42C7D122" w14:textId="77777777" w:rsidR="000E0009"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06AED049" w14:textId="77777777" w:rsidR="000E0009"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B792635" w14:textId="77777777" w:rsidR="000E0009"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71BBA71A" w14:textId="77777777" w:rsidR="000E0009"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706875B" w14:textId="77777777" w:rsidR="000E0009"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0839216" w14:textId="77777777" w:rsidR="000E0009"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328842A4" w14:textId="77777777" w:rsidR="000E0009"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30714F97" w14:textId="77777777" w:rsidR="000E0009"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6072EAC" w14:textId="77777777" w:rsidR="000E0009"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5C9635A7" w14:textId="77777777" w:rsidR="000E0009" w:rsidRDefault="000E0009">
      <w:pPr>
        <w:spacing w:before="240" w:after="160"/>
        <w:rPr>
          <w:rFonts w:ascii="Open Sans" w:eastAsia="Open Sans" w:hAnsi="Open Sans" w:cs="Open Sans"/>
          <w:color w:val="FF0000"/>
        </w:rPr>
      </w:pPr>
    </w:p>
    <w:p w14:paraId="09953837" w14:textId="77777777" w:rsidR="000E0009" w:rsidRDefault="000E0009">
      <w:pPr>
        <w:spacing w:before="240" w:after="160"/>
        <w:rPr>
          <w:rFonts w:ascii="Open Sans" w:eastAsia="Open Sans" w:hAnsi="Open Sans" w:cs="Open Sans"/>
          <w:b/>
          <w:u w:val="single"/>
        </w:rPr>
      </w:pPr>
    </w:p>
    <w:p w14:paraId="3C9A42B7" w14:textId="77777777" w:rsidR="000E0009" w:rsidRDefault="000E0009">
      <w:pPr>
        <w:spacing w:before="240" w:after="160"/>
        <w:rPr>
          <w:rFonts w:ascii="Open Sans" w:eastAsia="Open Sans" w:hAnsi="Open Sans" w:cs="Open Sans"/>
          <w:color w:val="FF0000"/>
        </w:rPr>
      </w:pPr>
    </w:p>
    <w:sectPr w:rsidR="000E0009">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78BE5" w14:textId="77777777" w:rsidR="000436DF" w:rsidRDefault="000436DF">
      <w:pPr>
        <w:spacing w:line="240" w:lineRule="auto"/>
      </w:pPr>
      <w:r>
        <w:separator/>
      </w:r>
    </w:p>
  </w:endnote>
  <w:endnote w:type="continuationSeparator" w:id="0">
    <w:p w14:paraId="24334602" w14:textId="77777777" w:rsidR="000436DF" w:rsidRDefault="000436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988AAB0B-4E54-43D9-9F5C-2F42400935AA}"/>
    <w:embedBold r:id="rId2" w:fontKey="{CDB30182-E143-4182-8298-6D49154BE07B}"/>
    <w:embedItalic r:id="rId3" w:fontKey="{E01CEC33-91A1-4A3E-A317-BB11CECD575F}"/>
    <w:embedBoldItalic r:id="rId4" w:fontKey="{78B3CB52-70F8-4D72-A016-FBE361C91453}"/>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515357B6-FB1B-4CF8-8346-F417642F3427}"/>
  </w:font>
  <w:font w:name="Cambria">
    <w:panose1 w:val="02040503050406030204"/>
    <w:charset w:val="00"/>
    <w:family w:val="roman"/>
    <w:pitch w:val="variable"/>
    <w:sig w:usb0="E00006FF" w:usb1="420024FF" w:usb2="02000000" w:usb3="00000000" w:csb0="0000019F" w:csb1="00000000"/>
    <w:embedRegular r:id="rId6" w:fontKey="{7ECEABBE-AD71-43E3-966A-15844BDC3A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32EB" w14:textId="77777777" w:rsidR="000E0009"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217A9F">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4285F" w14:textId="77777777" w:rsidR="000436DF" w:rsidRDefault="000436DF">
      <w:pPr>
        <w:spacing w:line="240" w:lineRule="auto"/>
      </w:pPr>
      <w:r>
        <w:separator/>
      </w:r>
    </w:p>
  </w:footnote>
  <w:footnote w:type="continuationSeparator" w:id="0">
    <w:p w14:paraId="524C84B8" w14:textId="77777777" w:rsidR="000436DF" w:rsidRDefault="000436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86A69"/>
    <w:multiLevelType w:val="multilevel"/>
    <w:tmpl w:val="063C6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525E42"/>
    <w:multiLevelType w:val="multilevel"/>
    <w:tmpl w:val="C95C65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2D24241"/>
    <w:multiLevelType w:val="multilevel"/>
    <w:tmpl w:val="F90016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1195FE5"/>
    <w:multiLevelType w:val="multilevel"/>
    <w:tmpl w:val="1E1A2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F27782"/>
    <w:multiLevelType w:val="multilevel"/>
    <w:tmpl w:val="1CC071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24F0687"/>
    <w:multiLevelType w:val="multilevel"/>
    <w:tmpl w:val="510EE7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8CE3CE8"/>
    <w:multiLevelType w:val="multilevel"/>
    <w:tmpl w:val="B978A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A0C7C9A"/>
    <w:multiLevelType w:val="multilevel"/>
    <w:tmpl w:val="073855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A500F74"/>
    <w:multiLevelType w:val="multilevel"/>
    <w:tmpl w:val="289AE1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7F0953ED"/>
    <w:multiLevelType w:val="multilevel"/>
    <w:tmpl w:val="EDCC6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7895410">
    <w:abstractNumId w:val="5"/>
  </w:num>
  <w:num w:numId="2" w16cid:durableId="1369650060">
    <w:abstractNumId w:val="9"/>
  </w:num>
  <w:num w:numId="3" w16cid:durableId="674773365">
    <w:abstractNumId w:val="6"/>
  </w:num>
  <w:num w:numId="4" w16cid:durableId="2081126099">
    <w:abstractNumId w:val="7"/>
  </w:num>
  <w:num w:numId="5" w16cid:durableId="208154137">
    <w:abstractNumId w:val="8"/>
  </w:num>
  <w:num w:numId="6" w16cid:durableId="990866889">
    <w:abstractNumId w:val="3"/>
  </w:num>
  <w:num w:numId="7" w16cid:durableId="1360738281">
    <w:abstractNumId w:val="0"/>
  </w:num>
  <w:num w:numId="8" w16cid:durableId="594483816">
    <w:abstractNumId w:val="1"/>
  </w:num>
  <w:num w:numId="9" w16cid:durableId="1795512826">
    <w:abstractNumId w:val="2"/>
  </w:num>
  <w:num w:numId="10" w16cid:durableId="1777090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009"/>
    <w:rsid w:val="000436DF"/>
    <w:rsid w:val="000E0009"/>
    <w:rsid w:val="00217A9F"/>
    <w:rsid w:val="00E06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2EF4D"/>
  <w15:docId w15:val="{4A54943B-590E-41BB-ACDB-FC7D6597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4023</Words>
  <Characters>22935</Characters>
  <Application>Microsoft Office Word</Application>
  <DocSecurity>0</DocSecurity>
  <Lines>191</Lines>
  <Paragraphs>53</Paragraphs>
  <ScaleCrop>false</ScaleCrop>
  <Company/>
  <LinksUpToDate>false</LinksUpToDate>
  <CharactersWithSpaces>26905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Zulaikha Bibi</cp:lastModifiedBy>
  <cp:revision>2</cp:revision>
  <dcterms:created xsi:type="dcterms:W3CDTF">2025-07-22T12:42:00Z</dcterms:created>
  <dcterms:modified xsi:type="dcterms:W3CDTF">2025-07-22T12:49:00Z</dcterms:modified>
</cp:coreProperties>
</file>